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A2" w:rsidRDefault="009630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6619875" cy="1485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597" w:rsidRPr="00CF05E0" w:rsidRDefault="00FE3597" w:rsidP="009B0E90">
                            <w:pPr>
                              <w:spacing w:line="1440" w:lineRule="exact"/>
                              <w:jc w:val="center"/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ロマン雪NW9" w:eastAsia="ＤＦロマン雪NW9" w:hAnsi="ＤＦロマン雪NW9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FE3597" w:rsidRPr="009B0E90">
                                    <w:rPr>
                                      <w:rFonts w:ascii="ＤＦロマン雪NW9" w:eastAsia="ＤＦロマン雪NW9" w:hAnsi="ＤＦロマン雪NW9"/>
                                      <w:sz w:val="22"/>
                                      <w:szCs w:val="96"/>
                                    </w:rPr>
                                    <w:t>げんぱつ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ロマン雪NW9" w:eastAsia="ＤＦロマン雪NW9" w:hAnsi="ＤＦロマン雪NW9"/>
                                      <w:sz w:val="96"/>
                                      <w:szCs w:val="96"/>
                                    </w:rPr>
                                    <w:t>原発</w:t>
                                  </w:r>
                                </w:rubyBase>
                              </w:ruby>
                            </w:r>
                            <w:r w:rsidRPr="00CF05E0">
                              <w:rPr>
                                <w:rFonts w:ascii="ＤＦロマン雪NW9" w:eastAsia="ＤＦロマン雪NW9" w:hAnsi="ＤＦロマン雪NW9" w:hint="eastAsia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="ＤＦロマン雪NW9" w:eastAsia="ＤＦロマン雪NW9" w:hAnsi="ＤＦロマン雪NW9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FE3597" w:rsidRPr="009B0E90">
                                    <w:rPr>
                                      <w:rFonts w:ascii="ＤＦロマン雪NW9" w:eastAsia="ＤＦロマン雪NW9" w:hAnsi="ＤＦロマン雪NW9"/>
                                      <w:sz w:val="22"/>
                                      <w:szCs w:val="9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ロマン雪NW9" w:eastAsia="ＤＦロマン雪NW9" w:hAnsi="ＤＦロマン雪NW9"/>
                                      <w:sz w:val="96"/>
                                      <w:szCs w:val="9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CF05E0"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E3597" w:rsidRPr="009B0E90">
                                    <w:rPr>
                                      <w:rFonts w:ascii="ＤＦロマン雪NW9" w:eastAsia="ＤＦロマン雪NW9" w:hAnsi="ＤＦロマン雪NW9"/>
                                      <w:sz w:val="18"/>
                                      <w:szCs w:val="44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ロマン雪NW9" w:eastAsia="ＤＦロマン雪NW9" w:hAnsi="ＤＦロマン雪NW9"/>
                                      <w:sz w:val="44"/>
                                      <w:szCs w:val="44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CF05E0"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t>を</w:t>
                            </w:r>
                            <w:r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E3597" w:rsidRPr="00615273">
                                    <w:rPr>
                                      <w:rFonts w:ascii="ＤＦロマン雪NW9" w:eastAsia="ＤＦロマン雪NW9" w:hAnsi="ＤＦロマン雪NW9"/>
                                      <w:sz w:val="18"/>
                                      <w:szCs w:val="4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ロマン雪NW9" w:eastAsia="ＤＦロマン雪NW9" w:hAnsi="ＤＦロマン雪NW9"/>
                                      <w:sz w:val="44"/>
                                      <w:szCs w:val="4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CF05E0"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t>える</w:t>
                            </w:r>
                            <w:r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E3597" w:rsidRPr="00615273">
                                    <w:rPr>
                                      <w:rFonts w:ascii="ＤＦロマン雪NW9" w:eastAsia="ＤＦロマン雪NW9" w:hAnsi="ＤＦロマン雪NW9"/>
                                      <w:sz w:val="18"/>
                                      <w:szCs w:val="44"/>
                                    </w:rPr>
                                    <w:t>べんきょうかい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ロマン雪NW9" w:eastAsia="ＤＦロマン雪NW9" w:hAnsi="ＤＦロマン雪NW9"/>
                                      <w:sz w:val="44"/>
                                      <w:szCs w:val="44"/>
                                    </w:rPr>
                                    <w:t>勉強会</w:t>
                                  </w:r>
                                </w:rubyBase>
                              </w:ruby>
                            </w:r>
                          </w:p>
                          <w:p w:rsidR="00FE3597" w:rsidRPr="009D55A2" w:rsidRDefault="00FE3597" w:rsidP="0096304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「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げんぱつ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原発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は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ふくしま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福島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と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ってる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が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ければ、いつかは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に。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も</w:t>
                            </w:r>
                            <w:r w:rsidRPr="009D55A2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9D55A2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FE3597" w:rsidRPr="009D55A2">
                                    <w:rPr>
                                      <w:b/>
                                      <w:bCs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Pr="009D55A2">
                              <w:rPr>
                                <w:rFonts w:hint="eastAsia"/>
                                <w:b/>
                                <w:bCs/>
                              </w:rPr>
                              <w:t>り」</w:t>
                            </w:r>
                          </w:p>
                          <w:p w:rsidR="00FE3597" w:rsidRDefault="00FE3597" w:rsidP="00963045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そんな</w:t>
                            </w:r>
                            <w:r>
                              <w:t>テーマで</w:t>
                            </w:r>
                            <w:r>
                              <w:rPr>
                                <w:rFonts w:hint="eastAsia"/>
                              </w:rPr>
                              <w:t>おしどりマコ</w:t>
                            </w:r>
                            <w:r>
                              <w:t>・ケン</w:t>
                            </w:r>
                            <w:r>
                              <w:rPr>
                                <w:rFonts w:hint="eastAsia"/>
                              </w:rPr>
                              <w:t>さんと共に考え、語り合いましょう！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8pt;margin-top:18pt;width:521.2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" filled="f" stroked="f" strokeweight=".5pt">
                <v:textbox>
                  <w:txbxContent>
                    <w:p w:rsidR="00FE3597" w:rsidRPr="00CF05E0" w:rsidRDefault="00FE3597" w:rsidP="009B0E90">
                      <w:pPr>
                        <w:spacing w:line="1440" w:lineRule="exact"/>
                        <w:jc w:val="center"/>
                        <w:rPr>
                          <w:rFonts w:ascii="ＤＦロマン雪NW9" w:eastAsia="ＤＦロマン雪NW9" w:hAnsi="ＤＦロマン雪NW9"/>
                          <w:sz w:val="44"/>
                          <w:szCs w:val="44"/>
                        </w:rPr>
                      </w:pPr>
                      <w:r>
                        <w:rPr>
                          <w:rFonts w:ascii="ＤＦロマン雪NW9" w:eastAsia="ＤＦロマン雪NW9" w:hAnsi="ＤＦロマン雪NW9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22"/>
                            <w:hpsRaise w:val="94"/>
                            <w:hpsBaseText w:val="96"/>
                            <w:lid w:val="ja-JP"/>
                          </w:rubyPr>
                          <w:rt>
                            <w:r w:rsidR="00FE3597" w:rsidRPr="009B0E90">
                              <w:rPr>
                                <w:rFonts w:ascii="ＤＦロマン雪NW9" w:eastAsia="ＤＦロマン雪NW9" w:hAnsi="ＤＦロマン雪NW9"/>
                                <w:sz w:val="22"/>
                                <w:szCs w:val="96"/>
                              </w:rPr>
                              <w:t>げんぱつ</w:t>
                            </w:r>
                          </w:rt>
                          <w:rubyBase>
                            <w:r w:rsidR="00FE3597">
                              <w:rPr>
                                <w:rFonts w:ascii="ＤＦロマン雪NW9" w:eastAsia="ＤＦロマン雪NW9" w:hAnsi="ＤＦロマン雪NW9"/>
                                <w:sz w:val="96"/>
                                <w:szCs w:val="96"/>
                              </w:rPr>
                              <w:t>原発</w:t>
                            </w:r>
                          </w:rubyBase>
                        </w:ruby>
                      </w:r>
                      <w:r w:rsidRPr="00CF05E0">
                        <w:rPr>
                          <w:rFonts w:ascii="ＤＦロマン雪NW9" w:eastAsia="ＤＦロマン雪NW9" w:hAnsi="ＤＦロマン雪NW9" w:hint="eastAsia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="ＤＦロマン雪NW9" w:eastAsia="ＤＦロマン雪NW9" w:hAnsi="ＤＦロマン雪NW9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22"/>
                            <w:hpsRaise w:val="94"/>
                            <w:hpsBaseText w:val="96"/>
                            <w:lid w:val="ja-JP"/>
                          </w:rubyPr>
                          <w:rt>
                            <w:r w:rsidR="00FE3597" w:rsidRPr="009B0E90">
                              <w:rPr>
                                <w:rFonts w:ascii="ＤＦロマン雪NW9" w:eastAsia="ＤＦロマン雪NW9" w:hAnsi="ＤＦロマン雪NW9"/>
                                <w:sz w:val="22"/>
                                <w:szCs w:val="96"/>
                              </w:rPr>
                              <w:t>しょうがいしゃ</w:t>
                            </w:r>
                          </w:rt>
                          <w:rubyBase>
                            <w:r w:rsidR="00FE3597">
                              <w:rPr>
                                <w:rFonts w:ascii="ＤＦロマン雪NW9" w:eastAsia="ＤＦロマン雪NW9" w:hAnsi="ＤＦロマン雪NW9"/>
                                <w:sz w:val="96"/>
                                <w:szCs w:val="96"/>
                              </w:rPr>
                              <w:t>障害者</w:t>
                            </w:r>
                          </w:rubyBase>
                        </w:ruby>
                      </w:r>
                      <w:r w:rsidRPr="00CF05E0">
                        <w:rPr>
                          <w:rFonts w:ascii="ＤＦロマン雪NW9" w:eastAsia="ＤＦロマン雪NW9" w:hAnsi="ＤＦロマン雪NW9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="ＤＦロマン雪NW9" w:eastAsia="ＤＦロマン雪NW9" w:hAnsi="ＤＦロマン雪NW9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E3597" w:rsidRPr="009B0E90">
                              <w:rPr>
                                <w:rFonts w:ascii="ＤＦロマン雪NW9" w:eastAsia="ＤＦロマン雪NW9" w:hAnsi="ＤＦロマン雪NW9"/>
                                <w:sz w:val="18"/>
                                <w:szCs w:val="44"/>
                              </w:rPr>
                              <w:t>かんけい</w:t>
                            </w:r>
                          </w:rt>
                          <w:rubyBase>
                            <w:r w:rsidR="00FE3597"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t>関係</w:t>
                            </w:r>
                          </w:rubyBase>
                        </w:ruby>
                      </w:r>
                      <w:r w:rsidRPr="00CF05E0">
                        <w:rPr>
                          <w:rFonts w:ascii="ＤＦロマン雪NW9" w:eastAsia="ＤＦロマン雪NW9" w:hAnsi="ＤＦロマン雪NW9"/>
                          <w:sz w:val="44"/>
                          <w:szCs w:val="44"/>
                        </w:rPr>
                        <w:t>を</w:t>
                      </w:r>
                      <w:r>
                        <w:rPr>
                          <w:rFonts w:ascii="ＤＦロマン雪NW9" w:eastAsia="ＤＦロマン雪NW9" w:hAnsi="ＤＦロマン雪NW9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E3597" w:rsidRPr="00615273">
                              <w:rPr>
                                <w:rFonts w:ascii="ＤＦロマン雪NW9" w:eastAsia="ＤＦロマン雪NW9" w:hAnsi="ＤＦロマン雪NW9"/>
                                <w:sz w:val="18"/>
                                <w:szCs w:val="44"/>
                              </w:rPr>
                              <w:t>かんが</w:t>
                            </w:r>
                          </w:rt>
                          <w:rubyBase>
                            <w:r w:rsidR="00FE3597"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t>考</w:t>
                            </w:r>
                          </w:rubyBase>
                        </w:ruby>
                      </w:r>
                      <w:r w:rsidRPr="00CF05E0">
                        <w:rPr>
                          <w:rFonts w:ascii="ＤＦロマン雪NW9" w:eastAsia="ＤＦロマン雪NW9" w:hAnsi="ＤＦロマン雪NW9"/>
                          <w:sz w:val="44"/>
                          <w:szCs w:val="44"/>
                        </w:rPr>
                        <w:t>える</w:t>
                      </w:r>
                      <w:r>
                        <w:rPr>
                          <w:rFonts w:ascii="ＤＦロマン雪NW9" w:eastAsia="ＤＦロマン雪NW9" w:hAnsi="ＤＦロマン雪NW9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E3597" w:rsidRPr="00615273">
                              <w:rPr>
                                <w:rFonts w:ascii="ＤＦロマン雪NW9" w:eastAsia="ＤＦロマン雪NW9" w:hAnsi="ＤＦロマン雪NW9"/>
                                <w:sz w:val="18"/>
                                <w:szCs w:val="44"/>
                              </w:rPr>
                              <w:t>べんきょうかい</w:t>
                            </w:r>
                          </w:rt>
                          <w:rubyBase>
                            <w:r w:rsidR="00FE3597">
                              <w:rPr>
                                <w:rFonts w:ascii="ＤＦロマン雪NW9" w:eastAsia="ＤＦロマン雪NW9" w:hAnsi="ＤＦロマン雪NW9"/>
                                <w:sz w:val="44"/>
                                <w:szCs w:val="44"/>
                              </w:rPr>
                              <w:t>勉強会</w:t>
                            </w:r>
                          </w:rubyBase>
                        </w:ruby>
                      </w:r>
                    </w:p>
                    <w:p w:rsidR="00FE3597" w:rsidRPr="009D55A2" w:rsidRDefault="00FE3597" w:rsidP="00963045">
                      <w:pPr>
                        <w:spacing w:line="360" w:lineRule="exact"/>
                        <w:jc w:val="center"/>
                        <w:rPr>
                          <w:b/>
                          <w:bCs/>
                        </w:rPr>
                      </w:pPr>
                      <w:r w:rsidRPr="009D55A2">
                        <w:rPr>
                          <w:rFonts w:hint="eastAsia"/>
                          <w:b/>
                          <w:bCs/>
                        </w:rPr>
                        <w:t>「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げんぱつ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原発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問題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は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ふくしま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福島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問題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と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思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ってる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人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が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多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ければ、いつかは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自分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まち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町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問題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に。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障害者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問題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も</w:t>
                      </w:r>
                      <w:r w:rsidRPr="009D55A2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9D55A2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しか</w:t>
                            </w:r>
                          </w:rt>
                          <w:rubyBase>
                            <w:r w:rsidR="00FE3597" w:rsidRPr="009D55A2">
                              <w:rPr>
                                <w:b/>
                                <w:bCs/>
                              </w:rPr>
                              <w:t>然</w:t>
                            </w:r>
                          </w:rubyBase>
                        </w:ruby>
                      </w:r>
                      <w:r w:rsidRPr="009D55A2">
                        <w:rPr>
                          <w:rFonts w:hint="eastAsia"/>
                          <w:b/>
                          <w:bCs/>
                        </w:rPr>
                        <w:t>り」</w:t>
                      </w:r>
                    </w:p>
                    <w:p w:rsidR="00FE3597" w:rsidRDefault="00FE3597" w:rsidP="00963045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そんな</w:t>
                      </w:r>
                      <w:r>
                        <w:t>テーマで</w:t>
                      </w:r>
                      <w:r>
                        <w:rPr>
                          <w:rFonts w:hint="eastAsia"/>
                        </w:rPr>
                        <w:t>おしどりマコ</w:t>
                      </w:r>
                      <w:r>
                        <w:t>・ケン</w:t>
                      </w:r>
                      <w:r>
                        <w:rPr>
                          <w:rFonts w:hint="eastAsia"/>
                        </w:rPr>
                        <w:t>さんと共に考え、語り合いましょう！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783A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-542925</wp:posOffset>
                </wp:positionV>
                <wp:extent cx="6638925" cy="714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143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3597" w:rsidRPr="00783A87" w:rsidRDefault="00FE3597" w:rsidP="00783A87">
                            <w:pPr>
                              <w:jc w:val="center"/>
                              <w:rPr>
                                <w:rFonts w:ascii="ＤＦロマン雪NW9" w:eastAsia="ＤＦロマン雪NW9" w:hAnsi="ＤＦロマン雪NW9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ロマン雪NW9" w:eastAsia="ＤＦロマン雪NW9" w:hAnsi="ＤＦロマン雪NW9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E3597" w:rsidRPr="00783A87">
                                    <w:rPr>
                                      <w:rFonts w:ascii="ＤＦロマン雪NW9" w:eastAsia="ＤＦロマン雪NW9" w:hAnsi="ＤＦロマン雪NW9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えどがわ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ロマン雪NW9" w:eastAsia="ＤＦロマン雪NW9" w:hAnsi="ＤＦロマン雪NW9"/>
                                      <w:b/>
                                      <w:i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江戸川</w:t>
                                  </w:r>
                                </w:rubyBase>
                              </w:ruby>
                            </w:r>
                            <w:r w:rsidRPr="00783A87">
                              <w:rPr>
                                <w:rFonts w:ascii="ＤＦロマン雪NW9" w:eastAsia="ＤＦロマン雪NW9" w:hAnsi="ＤＦロマン雪NW9" w:hint="eastAs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に</w:t>
                            </w:r>
                            <w:r w:rsidRPr="00783A87">
                              <w:rPr>
                                <w:rFonts w:ascii="ＤＦロマン雪NW9" w:eastAsia="ＤＦロマン雪NW9" w:hAnsi="ＤＦロマン雪NW9" w:cs="Arial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「おしどりマコ・ケン」</w:t>
                            </w:r>
                            <w:r w:rsidRPr="00783A87">
                              <w:rPr>
                                <w:rFonts w:ascii="ＤＦロマン雪NW9" w:eastAsia="ＤＦロマン雪NW9" w:hAnsi="ＤＦロマン雪NW9" w:cs="Arial" w:hint="eastAs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がやってくる</w:t>
                            </w:r>
                            <w:r w:rsidRPr="00783A87">
                              <w:rPr>
                                <w:rFonts w:ascii="ＤＦロマン雪NW9" w:eastAsia="ＤＦロマン雪NW9" w:hAnsi="ＤＦロマン雪NW9" w:cs="Arial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left:0;text-align:left;margin-left:36pt;margin-top:-42.75pt;width:522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" fillcolor="#7030a0" stroked="f" strokeweight=".5pt">
                <v:textbox>
                  <w:txbxContent>
                    <w:p w:rsidR="00FE3597" w:rsidRPr="00783A87" w:rsidRDefault="00FE3597" w:rsidP="00783A87">
                      <w:pPr>
                        <w:jc w:val="center"/>
                        <w:rPr>
                          <w:rFonts w:ascii="ＤＦロマン雪NW9" w:eastAsia="ＤＦロマン雪NW9" w:hAnsi="ＤＦロマン雪NW9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ＤＦロマン雪NW9" w:eastAsia="ＤＦロマン雪NW9" w:hAnsi="ＤＦロマン雪NW9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E3597" w:rsidRPr="00783A87">
                              <w:rPr>
                                <w:rFonts w:ascii="ＤＦロマン雪NW9" w:eastAsia="ＤＦロマン雪NW9" w:hAnsi="ＤＦロマン雪NW9"/>
                                <w:b/>
                                <w:i/>
                                <w:color w:val="FFFFFF" w:themeColor="background1"/>
                                <w:sz w:val="18"/>
                                <w:szCs w:val="44"/>
                              </w:rPr>
                              <w:t>えどがわ</w:t>
                            </w:r>
                          </w:rt>
                          <w:rubyBase>
                            <w:r w:rsidR="00FE3597">
                              <w:rPr>
                                <w:rFonts w:ascii="ＤＦロマン雪NW9" w:eastAsia="ＤＦロマン雪NW9" w:hAnsi="ＤＦロマン雪NW9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江戸川</w:t>
                            </w:r>
                          </w:rubyBase>
                        </w:ruby>
                      </w:r>
                      <w:r w:rsidRPr="00783A87">
                        <w:rPr>
                          <w:rFonts w:ascii="ＤＦロマン雪NW9" w:eastAsia="ＤＦロマン雪NW9" w:hAnsi="ＤＦロマン雪NW9" w:hint="eastAs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に</w:t>
                      </w:r>
                      <w:r w:rsidRPr="00783A87">
                        <w:rPr>
                          <w:rFonts w:ascii="ＤＦロマン雪NW9" w:eastAsia="ＤＦロマン雪NW9" w:hAnsi="ＤＦロマン雪NW9" w:cs="Arial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「おしどりマコ・ケン」</w:t>
                      </w:r>
                      <w:r w:rsidRPr="00783A87">
                        <w:rPr>
                          <w:rFonts w:ascii="ＤＦロマン雪NW9" w:eastAsia="ＤＦロマン雪NW9" w:hAnsi="ＤＦロマン雪NW9" w:cs="Arial" w:hint="eastAs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がやってくる</w:t>
                      </w:r>
                      <w:r w:rsidRPr="00783A87">
                        <w:rPr>
                          <w:rFonts w:ascii="ＤＦロマン雪NW9" w:eastAsia="ＤＦロマン雪NW9" w:hAnsi="ＤＦロマン雪NW9" w:cs="Arial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B32165" w:rsidP="009D49A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161925</wp:posOffset>
                </wp:positionV>
                <wp:extent cx="704850" cy="447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165" w:rsidRPr="00B32165" w:rsidRDefault="00B32165" w:rsidP="00B32165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B32165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2165" w:rsidRPr="00B32165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2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B32165" w:rsidRPr="00B32165">
                                    <w:rPr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99.5pt;margin-top:12.75pt;width:55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" filled="f" stroked="f" strokeweight=".5pt">
                <v:textbox>
                  <w:txbxContent>
                    <w:p w:rsidR="00B32165" w:rsidRPr="00B32165" w:rsidRDefault="00B32165" w:rsidP="00B32165"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24"/>
                          <w:szCs w:val="28"/>
                        </w:rPr>
                      </w:pPr>
                      <w:r w:rsidRPr="00B32165">
                        <w:rPr>
                          <w:color w:val="FFFFFF" w:themeColor="background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2165" w:rsidRPr="00B32165">
                              <w:rPr>
                                <w:rFonts w:ascii="游明朝" w:eastAsia="游明朝" w:hAnsi="游明朝"/>
                                <w:color w:val="FFFFFF" w:themeColor="background1"/>
                                <w:sz w:val="12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B32165" w:rsidRPr="00B32165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E35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-132008</wp:posOffset>
                </wp:positionH>
                <wp:positionV relativeFrom="paragraph">
                  <wp:posOffset>202842</wp:posOffset>
                </wp:positionV>
                <wp:extent cx="3438525" cy="4241979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2419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3597" w:rsidRPr="002C14AE" w:rsidRDefault="00FE3597" w:rsidP="002C14AE">
                            <w:pPr>
                              <w:spacing w:line="240" w:lineRule="atLeast"/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E3597" w:rsidRPr="003A61FC">
                                    <w:rPr>
                                      <w:rFonts w:ascii="游明朝" w:eastAsia="游明朝" w:hAnsi="游明朝"/>
                                      <w:b/>
                                      <w:color w:val="FF0066"/>
                                      <w:sz w:val="14"/>
                                      <w:szCs w:val="2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b/>
                                      <w:color w:val="FF0066"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</w:p>
                          <w:p w:rsidR="00FE3597" w:rsidRPr="002C14AE" w:rsidRDefault="00FE3597" w:rsidP="00FC65A6">
                            <w:pPr>
                              <w:spacing w:line="360" w:lineRule="exac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>2019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FC65A6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15273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15273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15273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>）18：00</w:t>
                            </w:r>
                            <w:r w:rsidRPr="002C14AE">
                              <w:rPr>
                                <w:rFonts w:eastAsiaTheme="minorHAnsi" w:cs="ＭＳ 明朝" w:hint="eastAsia"/>
                                <w:szCs w:val="21"/>
                              </w:rPr>
                              <w:t>〜</w:t>
                            </w: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>20：00（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FC65A6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開場</w:t>
                                  </w:r>
                                </w:rubyBase>
                              </w:ruby>
                            </w: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>17：30）</w:t>
                            </w:r>
                          </w:p>
                          <w:p w:rsidR="00FE3597" w:rsidRPr="002C14AE" w:rsidRDefault="00FE3597" w:rsidP="002C14AE">
                            <w:pPr>
                              <w:spacing w:line="240" w:lineRule="atLeast"/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b/>
                                      <w:color w:val="FF0066"/>
                                      <w:sz w:val="14"/>
                                      <w:szCs w:val="28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b/>
                                      <w:color w:val="FF0066"/>
                                      <w:sz w:val="28"/>
                                      <w:szCs w:val="28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</w:p>
                          <w:p w:rsidR="00FE3597" w:rsidRPr="002C14AE" w:rsidRDefault="00FE3597" w:rsidP="00AF2047">
                            <w:pPr>
                              <w:spacing w:line="360" w:lineRule="exact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くみんかん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区民館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 xml:space="preserve"> </w:t>
                            </w: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 w:rsidRPr="002C14AE">
                              <w:rPr>
                                <w:rFonts w:eastAsiaTheme="minorHAnsi" w:hint="eastAsia"/>
                                <w:szCs w:val="21"/>
                              </w:rPr>
                              <w:t xml:space="preserve"> つつじ・りんどう</w:t>
                            </w:r>
                          </w:p>
                          <w:p w:rsidR="00FE3597" w:rsidRDefault="00FE3597" w:rsidP="002C14AE">
                            <w:pPr>
                              <w:spacing w:line="240" w:lineRule="atLeast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（</w:t>
                            </w:r>
                            <w:r w:rsidRPr="00FE3597">
                              <w:rPr>
                                <w:rFonts w:eastAsiaTheme="minorHAnsi" w:hint="eastAsia"/>
                                <w:szCs w:val="21"/>
                              </w:rPr>
                              <w:t>江戸川区東瑞江</w:t>
                            </w:r>
                            <w:r w:rsidRPr="00FE3597">
                              <w:rPr>
                                <w:rFonts w:eastAsiaTheme="minorHAnsi"/>
                                <w:szCs w:val="21"/>
                              </w:rPr>
                              <w:t>1丁目17番1号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）</w:t>
                            </w:r>
                          </w:p>
                          <w:p w:rsidR="00E66466" w:rsidRPr="00E66466" w:rsidRDefault="00E66466" w:rsidP="00E66466">
                            <w:pPr>
                              <w:spacing w:line="240" w:lineRule="atLeas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E66466">
                              <w:rPr>
                                <w:rFonts w:eastAsiaTheme="minorHAnsi" w:hint="eastAsia"/>
                                <w:szCs w:val="21"/>
                              </w:rPr>
                              <w:t>地下鉄都営新宿線「瑞江駅」徒歩</w:t>
                            </w:r>
                            <w:r w:rsidRPr="00E66466">
                              <w:rPr>
                                <w:rFonts w:eastAsiaTheme="minorHAnsi"/>
                                <w:szCs w:val="21"/>
                              </w:rPr>
                              <w:t>5分</w:t>
                            </w:r>
                          </w:p>
                          <w:p w:rsidR="00E66466" w:rsidRDefault="00E66466" w:rsidP="00E66466">
                            <w:pPr>
                              <w:spacing w:line="240" w:lineRule="atLeas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E66466">
                              <w:rPr>
                                <w:rFonts w:eastAsiaTheme="minorHAnsi" w:hint="eastAsia"/>
                                <w:szCs w:val="21"/>
                              </w:rPr>
                              <w:t>京成バス「東部区民館入口」徒歩</w:t>
                            </w:r>
                            <w:r w:rsidRPr="00E66466">
                              <w:rPr>
                                <w:rFonts w:eastAsiaTheme="minorHAnsi"/>
                                <w:szCs w:val="21"/>
                              </w:rPr>
                              <w:t>4分</w:t>
                            </w:r>
                          </w:p>
                          <w:p w:rsidR="00FE3597" w:rsidRPr="002C14AE" w:rsidRDefault="009D55A2" w:rsidP="002C14AE">
                            <w:pPr>
                              <w:spacing w:line="240" w:lineRule="atLeast"/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color w:val="FF0066"/>
                                <w:sz w:val="28"/>
                                <w:szCs w:val="28"/>
                              </w:rPr>
                              <w:t>タ</w:t>
                            </w:r>
                            <w:r w:rsidR="00FE3597" w:rsidRPr="002C14AE">
                              <w:rPr>
                                <w:rFonts w:eastAsiaTheme="minorHAnsi" w:hint="eastAsia"/>
                                <w:b/>
                                <w:color w:val="FF0066"/>
                                <w:sz w:val="28"/>
                                <w:szCs w:val="28"/>
                              </w:rPr>
                              <w:t>ムスケジュール（</w:t>
                            </w:r>
                            <w:r w:rsidR="00FE3597"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b/>
                                      <w:color w:val="FF0066"/>
                                      <w:sz w:val="14"/>
                                      <w:szCs w:val="28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b/>
                                      <w:color w:val="FF0066"/>
                                      <w:sz w:val="28"/>
                                      <w:szCs w:val="28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="00FE3597" w:rsidRPr="002C14AE">
                              <w:rPr>
                                <w:rFonts w:eastAsiaTheme="minorHAnsi" w:hint="eastAsia"/>
                                <w:b/>
                                <w:color w:val="FF0066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FE3597" w:rsidRPr="002C14AE" w:rsidRDefault="00FE3597" w:rsidP="00AF2047">
                            <w:pPr>
                              <w:spacing w:line="360" w:lineRule="exac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>18：00</w:t>
                            </w:r>
                            <w:r w:rsidRPr="002C14AE">
                              <w:rPr>
                                <w:rFonts w:eastAsiaTheme="minorHAnsi" w:cs="ＭＳ 明朝" w:hint="eastAsia"/>
                                <w:szCs w:val="21"/>
                              </w:rPr>
                              <w:t>〜</w:t>
                            </w: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 xml:space="preserve">18：15 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あいさつ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挨拶</w:t>
                                  </w:r>
                                </w:rubyBase>
                              </w:ruby>
                            </w: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>＆おしどりさん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</w:p>
                          <w:p w:rsidR="00FE3597" w:rsidRDefault="00FE3597" w:rsidP="00AF2047">
                            <w:pPr>
                              <w:spacing w:line="360" w:lineRule="exac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>18：15</w:t>
                            </w:r>
                            <w:r w:rsidRPr="002C14AE">
                              <w:rPr>
                                <w:rFonts w:eastAsiaTheme="minorHAnsi" w:cs="ＭＳ 明朝" w:hint="eastAsia"/>
                                <w:szCs w:val="21"/>
                              </w:rPr>
                              <w:t>〜</w:t>
                            </w: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>19：00 おしどりさんによるレクチャー</w:t>
                            </w:r>
                          </w:p>
                          <w:p w:rsidR="00FE3597" w:rsidRPr="00151125" w:rsidRDefault="00FE3597" w:rsidP="00151125">
                            <w:pPr>
                              <w:spacing w:line="360" w:lineRule="exact"/>
                              <w:ind w:left="162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3.11</w:t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151125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FE3597" w:rsidRPr="00151125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の</w:t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151125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しゅざい</w:t>
                                  </w:r>
                                </w:rt>
                                <w:rubyBase>
                                  <w:r w:rsidR="00FE3597" w:rsidRPr="00151125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取材</w:t>
                                  </w:r>
                                </w:rubyBase>
                              </w:ruby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151125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FE3597" w:rsidRPr="00151125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から</w:t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151125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FE3597" w:rsidRPr="00151125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えてきたもの</w:t>
                            </w:r>
                          </w:p>
                          <w:p w:rsidR="00FE3597" w:rsidRPr="00FC65A6" w:rsidRDefault="00FE3597" w:rsidP="00AF2047">
                            <w:pPr>
                              <w:spacing w:line="360" w:lineRule="exact"/>
                              <w:ind w:firstLineChars="900" w:firstLine="162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さんいんせん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参院選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りっこうほ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立候補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  <w:p w:rsidR="00FE3597" w:rsidRPr="002C14AE" w:rsidRDefault="00FE3597" w:rsidP="00AF2047">
                            <w:pPr>
                              <w:spacing w:line="360" w:lineRule="exac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>19：00</w:t>
                            </w:r>
                            <w:r w:rsidRPr="002C14AE">
                              <w:rPr>
                                <w:rFonts w:eastAsiaTheme="minorHAnsi" w:cs="ＭＳ 明朝" w:hint="eastAsia"/>
                                <w:szCs w:val="21"/>
                              </w:rPr>
                              <w:t>〜</w:t>
                            </w: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 xml:space="preserve">19：10 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</w:p>
                          <w:p w:rsidR="00FE3597" w:rsidRDefault="00FE3597" w:rsidP="00AF2047">
                            <w:pPr>
                              <w:spacing w:line="360" w:lineRule="exac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>19：10</w:t>
                            </w:r>
                            <w:r w:rsidRPr="002C14AE">
                              <w:rPr>
                                <w:rFonts w:eastAsiaTheme="minorHAnsi" w:cs="ＭＳ 明朝" w:hint="eastAsia"/>
                                <w:szCs w:val="21"/>
                              </w:rPr>
                              <w:t>〜</w:t>
                            </w:r>
                            <w:r w:rsidRPr="002C14AE">
                              <w:rPr>
                                <w:rFonts w:eastAsiaTheme="minorHAnsi"/>
                                <w:szCs w:val="21"/>
                              </w:rPr>
                              <w:t xml:space="preserve">20：00 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ていだん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鼎談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＆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しつぎ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質疑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おうとう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Cs w:val="21"/>
                                    </w:rPr>
                                    <w:t>応答</w:t>
                                  </w:r>
                                </w:rubyBase>
                              </w:ruby>
                            </w:r>
                          </w:p>
                          <w:p w:rsidR="00FE3597" w:rsidRPr="00FC65A6" w:rsidRDefault="00FE3597" w:rsidP="00AF2047">
                            <w:pPr>
                              <w:spacing w:line="360" w:lineRule="exact"/>
                              <w:ind w:firstLineChars="900" w:firstLine="1620"/>
                              <w:rPr>
                                <w:rFonts w:eastAsiaTheme="minorHAnsi"/>
                                <w:color w:val="FF0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C65A6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おしどり、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いそべ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磯部</w:t>
                                  </w:r>
                                </w:rubyBase>
                              </w:ruby>
                            </w:r>
                            <w:r w:rsidRPr="00FC65A6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FE3597" w:rsidRPr="00AF2047">
                                    <w:rPr>
                                      <w:rFonts w:ascii="游明朝" w:eastAsia="游明朝" w:hAnsi="游明朝"/>
                                      <w:sz w:val="10"/>
                                      <w:szCs w:val="18"/>
                                    </w:rPr>
                                    <w:t>いまむら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eastAsiaTheme="minorHAnsi"/>
                                      <w:sz w:val="18"/>
                                      <w:szCs w:val="18"/>
                                    </w:rPr>
                                    <w:t>今村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10.4pt;margin-top:15.95pt;width:270.75pt;height:3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" fillcolor="#f2f2f2 [3052]" stroked="f" strokeweight=".5pt">
                <v:textbox>
                  <w:txbxContent>
                    <w:p w:rsidR="00FE3597" w:rsidRPr="002C14AE" w:rsidRDefault="00FE3597" w:rsidP="002C14AE">
                      <w:pPr>
                        <w:spacing w:line="240" w:lineRule="atLeast"/>
                        <w:rPr>
                          <w:rFonts w:eastAsiaTheme="minorHAnsi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/>
                          <w:b/>
                          <w:color w:val="FF0066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E3597" w:rsidRPr="003A61FC">
                              <w:rPr>
                                <w:rFonts w:ascii="游明朝" w:eastAsia="游明朝" w:hAnsi="游明朝"/>
                                <w:b/>
                                <w:color w:val="FF0066"/>
                                <w:sz w:val="14"/>
                                <w:szCs w:val="28"/>
                              </w:rPr>
                              <w:t>にちじ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  <w:t>日時</w:t>
                            </w:r>
                          </w:rubyBase>
                        </w:ruby>
                      </w:r>
                    </w:p>
                    <w:p w:rsidR="00FE3597" w:rsidRPr="002C14AE" w:rsidRDefault="00FE3597" w:rsidP="00FC65A6">
                      <w:pPr>
                        <w:spacing w:line="360" w:lineRule="exact"/>
                        <w:rPr>
                          <w:rFonts w:eastAsiaTheme="minorHAnsi"/>
                          <w:szCs w:val="21"/>
                        </w:rPr>
                      </w:pPr>
                      <w:r w:rsidRPr="002C14AE">
                        <w:rPr>
                          <w:rFonts w:eastAsiaTheme="minorHAnsi" w:hint="eastAsia"/>
                          <w:szCs w:val="21"/>
                        </w:rPr>
                        <w:t>2019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FC65A6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2C14AE">
                        <w:rPr>
                          <w:rFonts w:eastAsiaTheme="minorHAnsi" w:hint="eastAsia"/>
                          <w:szCs w:val="21"/>
                        </w:rPr>
                        <w:t>6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15273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2C14AE">
                        <w:rPr>
                          <w:rFonts w:eastAsiaTheme="minorHAnsi"/>
                          <w:szCs w:val="21"/>
                        </w:rPr>
                        <w:t>12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15273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2C14AE">
                        <w:rPr>
                          <w:rFonts w:eastAsiaTheme="minorHAnsi" w:hint="eastAsia"/>
                          <w:szCs w:val="21"/>
                        </w:rPr>
                        <w:t>（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15273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2C14AE">
                        <w:rPr>
                          <w:rFonts w:eastAsiaTheme="minorHAnsi" w:hint="eastAsia"/>
                          <w:szCs w:val="21"/>
                        </w:rPr>
                        <w:t>）18：00</w:t>
                      </w:r>
                      <w:r w:rsidRPr="002C14AE">
                        <w:rPr>
                          <w:rFonts w:eastAsiaTheme="minorHAnsi" w:cs="ＭＳ 明朝" w:hint="eastAsia"/>
                          <w:szCs w:val="21"/>
                        </w:rPr>
                        <w:t>〜</w:t>
                      </w:r>
                      <w:r w:rsidRPr="002C14AE">
                        <w:rPr>
                          <w:rFonts w:eastAsiaTheme="minorHAnsi" w:hint="eastAsia"/>
                          <w:szCs w:val="21"/>
                        </w:rPr>
                        <w:t>20：00（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FC65A6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開場</w:t>
                            </w:r>
                          </w:rubyBase>
                        </w:ruby>
                      </w:r>
                      <w:r w:rsidRPr="002C14AE">
                        <w:rPr>
                          <w:rFonts w:eastAsiaTheme="minorHAnsi" w:hint="eastAsia"/>
                          <w:szCs w:val="21"/>
                        </w:rPr>
                        <w:t>17：30）</w:t>
                      </w:r>
                    </w:p>
                    <w:p w:rsidR="00FE3597" w:rsidRPr="002C14AE" w:rsidRDefault="00FE3597" w:rsidP="002C14AE">
                      <w:pPr>
                        <w:spacing w:line="240" w:lineRule="atLeast"/>
                        <w:rPr>
                          <w:rFonts w:eastAsiaTheme="minorHAnsi"/>
                          <w:b/>
                          <w:color w:val="FF0066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eastAsiaTheme="minorHAnsi"/>
                          <w:b/>
                          <w:color w:val="FF0066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b/>
                                <w:color w:val="FF0066"/>
                                <w:sz w:val="14"/>
                                <w:szCs w:val="28"/>
                              </w:rPr>
                              <w:t>かいじょう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  <w:t>会場</w:t>
                            </w:r>
                          </w:rubyBase>
                        </w:ruby>
                      </w:r>
                    </w:p>
                    <w:p w:rsidR="00FE3597" w:rsidRPr="002C14AE" w:rsidRDefault="00FE3597" w:rsidP="00AF2047">
                      <w:pPr>
                        <w:spacing w:line="360" w:lineRule="exact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えどがわく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とうぶ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東部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くみんかん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区民館</w:t>
                            </w:r>
                          </w:rubyBase>
                        </w:ruby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 xml:space="preserve"> </w:t>
                      </w:r>
                      <w:r w:rsidRPr="002C14AE">
                        <w:rPr>
                          <w:rFonts w:eastAsiaTheme="minorHAnsi" w:hint="eastAsia"/>
                          <w:szCs w:val="21"/>
                        </w:rPr>
                        <w:t>１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F</w:t>
                            </w:r>
                          </w:rubyBase>
                        </w:ruby>
                      </w:r>
                      <w:r w:rsidRPr="002C14AE">
                        <w:rPr>
                          <w:rFonts w:eastAsiaTheme="minorHAnsi" w:hint="eastAsia"/>
                          <w:szCs w:val="21"/>
                        </w:rPr>
                        <w:t xml:space="preserve"> つつじ・りんどう</w:t>
                      </w:r>
                    </w:p>
                    <w:p w:rsidR="00FE3597" w:rsidRDefault="00FE3597" w:rsidP="002C14AE">
                      <w:pPr>
                        <w:spacing w:line="240" w:lineRule="atLeast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（</w:t>
                      </w:r>
                      <w:r w:rsidRPr="00FE3597">
                        <w:rPr>
                          <w:rFonts w:eastAsiaTheme="minorHAnsi" w:hint="eastAsia"/>
                          <w:szCs w:val="21"/>
                        </w:rPr>
                        <w:t>江戸川区東瑞江</w:t>
                      </w:r>
                      <w:r w:rsidRPr="00FE3597">
                        <w:rPr>
                          <w:rFonts w:eastAsiaTheme="minorHAnsi"/>
                          <w:szCs w:val="21"/>
                        </w:rPr>
                        <w:t>1丁目17番1号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）</w:t>
                      </w:r>
                    </w:p>
                    <w:p w:rsidR="00E66466" w:rsidRPr="00E66466" w:rsidRDefault="00E66466" w:rsidP="00E66466">
                      <w:pPr>
                        <w:spacing w:line="240" w:lineRule="atLeast"/>
                        <w:rPr>
                          <w:rFonts w:eastAsiaTheme="minorHAnsi"/>
                          <w:szCs w:val="21"/>
                        </w:rPr>
                      </w:pPr>
                      <w:r w:rsidRPr="00E66466">
                        <w:rPr>
                          <w:rFonts w:eastAsiaTheme="minorHAnsi" w:hint="eastAsia"/>
                          <w:szCs w:val="21"/>
                        </w:rPr>
                        <w:t>地下鉄都営新宿線「瑞江駅」徒歩</w:t>
                      </w:r>
                      <w:r w:rsidRPr="00E66466">
                        <w:rPr>
                          <w:rFonts w:eastAsiaTheme="minorHAnsi"/>
                          <w:szCs w:val="21"/>
                        </w:rPr>
                        <w:t>5分</w:t>
                      </w:r>
                    </w:p>
                    <w:p w:rsidR="00E66466" w:rsidRDefault="00E66466" w:rsidP="00E66466">
                      <w:pPr>
                        <w:spacing w:line="240" w:lineRule="atLeast"/>
                        <w:rPr>
                          <w:rFonts w:eastAsiaTheme="minorHAnsi"/>
                          <w:szCs w:val="21"/>
                        </w:rPr>
                      </w:pPr>
                      <w:r w:rsidRPr="00E66466">
                        <w:rPr>
                          <w:rFonts w:eastAsiaTheme="minorHAnsi" w:hint="eastAsia"/>
                          <w:szCs w:val="21"/>
                        </w:rPr>
                        <w:t>京成バス「東部区民館入口」徒歩</w:t>
                      </w:r>
                      <w:r w:rsidRPr="00E66466">
                        <w:rPr>
                          <w:rFonts w:eastAsiaTheme="minorHAnsi"/>
                          <w:szCs w:val="21"/>
                        </w:rPr>
                        <w:t>4分</w:t>
                      </w:r>
                    </w:p>
                    <w:p w:rsidR="00FE3597" w:rsidRPr="002C14AE" w:rsidRDefault="009D55A2" w:rsidP="002C14AE">
                      <w:pPr>
                        <w:spacing w:line="240" w:lineRule="atLeast"/>
                        <w:rPr>
                          <w:rFonts w:eastAsiaTheme="minorHAnsi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hint="eastAsia"/>
                          <w:b/>
                          <w:color w:val="FF0066"/>
                          <w:sz w:val="28"/>
                          <w:szCs w:val="28"/>
                        </w:rPr>
                        <w:t>タ</w:t>
                      </w:r>
                      <w:r w:rsidR="00FE3597" w:rsidRPr="002C14AE">
                        <w:rPr>
                          <w:rFonts w:eastAsiaTheme="minorHAnsi" w:hint="eastAsia"/>
                          <w:b/>
                          <w:color w:val="FF0066"/>
                          <w:sz w:val="28"/>
                          <w:szCs w:val="28"/>
                        </w:rPr>
                        <w:t>ムスケジュール（</w:t>
                      </w:r>
                      <w:r w:rsidR="00FE3597">
                        <w:rPr>
                          <w:rFonts w:eastAsiaTheme="minorHAnsi"/>
                          <w:b/>
                          <w:color w:val="FF0066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b/>
                                <w:color w:val="FF0066"/>
                                <w:sz w:val="14"/>
                                <w:szCs w:val="28"/>
                              </w:rPr>
                              <w:t>よてい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b/>
                                <w:color w:val="FF0066"/>
                                <w:sz w:val="28"/>
                                <w:szCs w:val="28"/>
                              </w:rPr>
                              <w:t>予定</w:t>
                            </w:r>
                          </w:rubyBase>
                        </w:ruby>
                      </w:r>
                      <w:r w:rsidR="00FE3597" w:rsidRPr="002C14AE">
                        <w:rPr>
                          <w:rFonts w:eastAsiaTheme="minorHAnsi" w:hint="eastAsia"/>
                          <w:b/>
                          <w:color w:val="FF0066"/>
                          <w:sz w:val="28"/>
                          <w:szCs w:val="28"/>
                        </w:rPr>
                        <w:t>）</w:t>
                      </w:r>
                    </w:p>
                    <w:p w:rsidR="00FE3597" w:rsidRPr="002C14AE" w:rsidRDefault="00FE3597" w:rsidP="00AF2047">
                      <w:pPr>
                        <w:spacing w:line="360" w:lineRule="exact"/>
                        <w:rPr>
                          <w:rFonts w:eastAsiaTheme="minorHAnsi"/>
                          <w:szCs w:val="21"/>
                        </w:rPr>
                      </w:pPr>
                      <w:r w:rsidRPr="002C14AE">
                        <w:rPr>
                          <w:rFonts w:eastAsiaTheme="minorHAnsi"/>
                          <w:szCs w:val="21"/>
                        </w:rPr>
                        <w:t>18：00</w:t>
                      </w:r>
                      <w:r w:rsidRPr="002C14AE">
                        <w:rPr>
                          <w:rFonts w:eastAsiaTheme="minorHAnsi" w:cs="ＭＳ 明朝" w:hint="eastAsia"/>
                          <w:szCs w:val="21"/>
                        </w:rPr>
                        <w:t>〜</w:t>
                      </w:r>
                      <w:r w:rsidRPr="002C14AE">
                        <w:rPr>
                          <w:rFonts w:eastAsiaTheme="minorHAnsi"/>
                          <w:szCs w:val="21"/>
                        </w:rPr>
                        <w:t xml:space="preserve">18：15 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しゅさい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あいさつ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挨拶</w:t>
                            </w:r>
                          </w:rubyBase>
                        </w:ruby>
                      </w:r>
                      <w:r w:rsidRPr="002C14AE">
                        <w:rPr>
                          <w:rFonts w:eastAsiaTheme="minorHAnsi"/>
                          <w:szCs w:val="21"/>
                        </w:rPr>
                        <w:t>＆おしどりさん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しょうかい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紹介</w:t>
                            </w:r>
                          </w:rubyBase>
                        </w:ruby>
                      </w:r>
                    </w:p>
                    <w:p w:rsidR="00FE3597" w:rsidRDefault="00FE3597" w:rsidP="00AF2047">
                      <w:pPr>
                        <w:spacing w:line="360" w:lineRule="exact"/>
                        <w:rPr>
                          <w:rFonts w:eastAsiaTheme="minorHAnsi"/>
                          <w:szCs w:val="21"/>
                        </w:rPr>
                      </w:pPr>
                      <w:r w:rsidRPr="002C14AE">
                        <w:rPr>
                          <w:rFonts w:eastAsiaTheme="minorHAnsi"/>
                          <w:szCs w:val="21"/>
                        </w:rPr>
                        <w:t>18：15</w:t>
                      </w:r>
                      <w:r w:rsidRPr="002C14AE">
                        <w:rPr>
                          <w:rFonts w:eastAsiaTheme="minorHAnsi" w:cs="ＭＳ 明朝" w:hint="eastAsia"/>
                          <w:szCs w:val="21"/>
                        </w:rPr>
                        <w:t>〜</w:t>
                      </w:r>
                      <w:r w:rsidRPr="002C14AE">
                        <w:rPr>
                          <w:rFonts w:eastAsiaTheme="minorHAnsi"/>
                          <w:szCs w:val="21"/>
                        </w:rPr>
                        <w:t>19：00 おしどりさんによるレクチャー</w:t>
                      </w:r>
                    </w:p>
                    <w:p w:rsidR="00FE3597" w:rsidRPr="00151125" w:rsidRDefault="00FE3597" w:rsidP="00151125">
                      <w:pPr>
                        <w:spacing w:line="360" w:lineRule="exact"/>
                        <w:ind w:left="162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eastAsiaTheme="minorHAnsi"/>
                          <w:sz w:val="18"/>
                          <w:szCs w:val="18"/>
                        </w:rPr>
                        <w:t xml:space="preserve"> </w:t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t>3.11</w:t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151125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いこう</w:t>
                            </w:r>
                          </w:rt>
                          <w:rubyBase>
                            <w:r w:rsidR="00FE3597"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以降</w:t>
                            </w:r>
                          </w:rubyBase>
                        </w:ruby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t>の</w:t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151125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しゅざい</w:t>
                            </w:r>
                          </w:rt>
                          <w:rubyBase>
                            <w:r w:rsidR="00FE3597"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取材</w:t>
                            </w:r>
                          </w:rubyBase>
                        </w:ruby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151125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かつどう</w:t>
                            </w:r>
                          </w:rt>
                          <w:rubyBase>
                            <w:r w:rsidR="00FE3597"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活動</w:t>
                            </w:r>
                          </w:rubyBase>
                        </w:ruby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t>から</w:t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151125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FE3597" w:rsidRPr="0015112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151125">
                        <w:rPr>
                          <w:rFonts w:eastAsiaTheme="minorHAnsi"/>
                          <w:sz w:val="18"/>
                          <w:szCs w:val="18"/>
                        </w:rPr>
                        <w:t>えてきたもの</w:t>
                      </w:r>
                    </w:p>
                    <w:p w:rsidR="00FE3597" w:rsidRPr="00FC65A6" w:rsidRDefault="00FE3597" w:rsidP="00AF2047">
                      <w:pPr>
                        <w:spacing w:line="360" w:lineRule="exact"/>
                        <w:ind w:firstLineChars="900" w:firstLine="162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さんいんせん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参院選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りっこうほ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立候補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りゆう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理由</w:t>
                            </w:r>
                          </w:rubyBase>
                        </w:ruby>
                      </w:r>
                    </w:p>
                    <w:p w:rsidR="00FE3597" w:rsidRPr="002C14AE" w:rsidRDefault="00FE3597" w:rsidP="00AF2047">
                      <w:pPr>
                        <w:spacing w:line="360" w:lineRule="exact"/>
                        <w:rPr>
                          <w:rFonts w:eastAsiaTheme="minorHAnsi"/>
                          <w:szCs w:val="21"/>
                        </w:rPr>
                      </w:pPr>
                      <w:r w:rsidRPr="002C14AE">
                        <w:rPr>
                          <w:rFonts w:eastAsiaTheme="minorHAnsi"/>
                          <w:szCs w:val="21"/>
                        </w:rPr>
                        <w:t>19：00</w:t>
                      </w:r>
                      <w:r w:rsidRPr="002C14AE">
                        <w:rPr>
                          <w:rFonts w:eastAsiaTheme="minorHAnsi" w:cs="ＭＳ 明朝" w:hint="eastAsia"/>
                          <w:szCs w:val="21"/>
                        </w:rPr>
                        <w:t>〜</w:t>
                      </w:r>
                      <w:r w:rsidRPr="002C14AE">
                        <w:rPr>
                          <w:rFonts w:eastAsiaTheme="minorHAnsi"/>
                          <w:szCs w:val="21"/>
                        </w:rPr>
                        <w:t xml:space="preserve">19：10 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きゅうけい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休憩</w:t>
                            </w:r>
                          </w:rubyBase>
                        </w:ruby>
                      </w:r>
                    </w:p>
                    <w:p w:rsidR="00FE3597" w:rsidRDefault="00FE3597" w:rsidP="00AF2047">
                      <w:pPr>
                        <w:spacing w:line="360" w:lineRule="exact"/>
                        <w:rPr>
                          <w:rFonts w:eastAsiaTheme="minorHAnsi"/>
                          <w:szCs w:val="21"/>
                        </w:rPr>
                      </w:pPr>
                      <w:r w:rsidRPr="002C14AE">
                        <w:rPr>
                          <w:rFonts w:eastAsiaTheme="minorHAnsi"/>
                          <w:szCs w:val="21"/>
                        </w:rPr>
                        <w:t>19：10</w:t>
                      </w:r>
                      <w:r w:rsidRPr="002C14AE">
                        <w:rPr>
                          <w:rFonts w:eastAsiaTheme="minorHAnsi" w:cs="ＭＳ 明朝" w:hint="eastAsia"/>
                          <w:szCs w:val="21"/>
                        </w:rPr>
                        <w:t>〜</w:t>
                      </w:r>
                      <w:r w:rsidRPr="002C14AE">
                        <w:rPr>
                          <w:rFonts w:eastAsiaTheme="minorHAnsi"/>
                          <w:szCs w:val="21"/>
                        </w:rPr>
                        <w:t xml:space="preserve">20：00 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ていだん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鼎談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szCs w:val="21"/>
                        </w:rPr>
                        <w:t>＆</w:t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しつぎ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質疑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おうとう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Cs w:val="21"/>
                              </w:rPr>
                              <w:t>応答</w:t>
                            </w:r>
                          </w:rubyBase>
                        </w:ruby>
                      </w:r>
                    </w:p>
                    <w:p w:rsidR="00FE3597" w:rsidRPr="00FC65A6" w:rsidRDefault="00FE3597" w:rsidP="00AF2047">
                      <w:pPr>
                        <w:spacing w:line="360" w:lineRule="exact"/>
                        <w:ind w:firstLineChars="900" w:firstLine="1620"/>
                        <w:rPr>
                          <w:rFonts w:eastAsiaTheme="minorHAnsi"/>
                          <w:color w:val="FF0066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 xml:space="preserve">- </w:t>
                      </w:r>
                      <w:r w:rsidRPr="00FC65A6">
                        <w:rPr>
                          <w:rFonts w:eastAsiaTheme="minorHAnsi"/>
                          <w:sz w:val="18"/>
                          <w:szCs w:val="18"/>
                        </w:rPr>
                        <w:t>おしどり、</w:t>
                      </w:r>
                      <w:r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いそべ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磯部</w:t>
                            </w:r>
                          </w:rubyBase>
                        </w:ruby>
                      </w:r>
                      <w:r w:rsidRPr="00FC65A6">
                        <w:rPr>
                          <w:rFonts w:eastAsiaTheme="minorHAnsi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eastAsiaTheme="minorHAns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FE3597" w:rsidRPr="00AF2047">
                              <w:rPr>
                                <w:rFonts w:ascii="游明朝" w:eastAsia="游明朝" w:hAnsi="游明朝"/>
                                <w:sz w:val="10"/>
                                <w:szCs w:val="18"/>
                              </w:rPr>
                              <w:t>いまむら</w:t>
                            </w:r>
                          </w:rt>
                          <w:rubyBase>
                            <w:r w:rsidR="00FE35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今村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219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final" style="position:absolute;left:0;text-align:left;margin-left:265.05pt;margin-top:141pt;width:231.1pt;height:334.5pt;z-index:251659264;mso-wrap-edited:f;mso-width-percent:0;mso-height-percent:0;mso-position-horizontal-relative:margin;mso-position-vertical-relative:margin;mso-width-percent:0;mso-height-percent:0">
            <v:imagedata r:id="rId7" o:title="final" croptop="2406f"/>
            <w10:wrap type="square" anchorx="margin" anchory="margin"/>
          </v:shape>
        </w:pict>
      </w:r>
    </w:p>
    <w:p w:rsidR="009D49A2" w:rsidRPr="009D49A2" w:rsidRDefault="00B32165" w:rsidP="009D49A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723900" cy="390525"/>
                <wp:effectExtent l="0" t="0" r="19050" b="857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0525"/>
                        </a:xfrm>
                        <a:prstGeom prst="wedgeRoundRectCallou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5A2" w:rsidRPr="009D55A2" w:rsidRDefault="009D55A2" w:rsidP="009D55A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0" type="#_x0000_t62" style="position:absolute;left:0;text-align:left;margin-left:198.75pt;margin-top:.75pt;width:57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" adj="6300,24300" fillcolor="#7030a0" strokecolor="#1f4d78 [1604]" strokeweight="1pt">
                <v:textbox>
                  <w:txbxContent>
                    <w:p w:rsidR="009D55A2" w:rsidRPr="009D55A2" w:rsidRDefault="009D55A2" w:rsidP="009D55A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Default="009D49A2" w:rsidP="009D49A2"/>
    <w:p w:rsidR="009D55A2" w:rsidRDefault="009D55A2" w:rsidP="009D49A2"/>
    <w:p w:rsidR="009D55A2" w:rsidRDefault="009D55A2" w:rsidP="009D49A2"/>
    <w:p w:rsidR="009D55A2" w:rsidRDefault="009D55A2" w:rsidP="009D49A2"/>
    <w:p w:rsidR="009D55A2" w:rsidRPr="009D49A2" w:rsidRDefault="009D55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D49A2" w:rsidP="009D49A2"/>
    <w:p w:rsidR="009D49A2" w:rsidRPr="009D49A2" w:rsidRDefault="00963045" w:rsidP="009D49A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CABB9" wp14:editId="6324B920">
                <wp:simplePos x="0" y="0"/>
                <wp:positionH relativeFrom="margin">
                  <wp:posOffset>-153670</wp:posOffset>
                </wp:positionH>
                <wp:positionV relativeFrom="paragraph">
                  <wp:posOffset>228600</wp:posOffset>
                </wp:positionV>
                <wp:extent cx="64389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A794B3" id="直線コネクタ 1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1pt,18pt" to="494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9D49A2" w:rsidRPr="009D49A2" w:rsidRDefault="009D49A2" w:rsidP="00A328A0">
      <w:pPr>
        <w:spacing w:line="360" w:lineRule="exact"/>
        <w:rPr>
          <w:sz w:val="18"/>
          <w:szCs w:val="18"/>
        </w:rPr>
      </w:pPr>
      <w:r w:rsidRPr="009D49A2">
        <w:rPr>
          <w:rFonts w:hint="eastAsia"/>
          <w:sz w:val="18"/>
          <w:szCs w:val="18"/>
        </w:rPr>
        <w:t>おしどり●</w:t>
      </w:r>
    </w:p>
    <w:p w:rsidR="00E535C3" w:rsidRDefault="009D49A2" w:rsidP="00A328A0">
      <w:pPr>
        <w:spacing w:line="360" w:lineRule="exact"/>
        <w:rPr>
          <w:sz w:val="18"/>
          <w:szCs w:val="18"/>
        </w:rPr>
      </w:pPr>
      <w:r w:rsidRPr="009D49A2">
        <w:rPr>
          <w:rFonts w:hint="eastAsia"/>
          <w:sz w:val="18"/>
          <w:szCs w:val="18"/>
        </w:rPr>
        <w:t>マコとケンの</w:t>
      </w:r>
      <w:r w:rsidR="00A328A0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A328A0" w:rsidRPr="00A328A0">
              <w:rPr>
                <w:rFonts w:ascii="游明朝" w:eastAsia="游明朝" w:hAnsi="游明朝"/>
                <w:sz w:val="10"/>
                <w:szCs w:val="18"/>
              </w:rPr>
              <w:t>ふうふ</w:t>
            </w:r>
          </w:rt>
          <w:rubyBase>
            <w:r w:rsidR="00A328A0">
              <w:rPr>
                <w:sz w:val="18"/>
                <w:szCs w:val="18"/>
              </w:rPr>
              <w:t>夫婦</w:t>
            </w:r>
          </w:rubyBase>
        </w:ruby>
      </w:r>
      <w:r w:rsidRPr="009D49A2">
        <w:rPr>
          <w:rFonts w:hint="eastAsia"/>
          <w:sz w:val="18"/>
          <w:szCs w:val="18"/>
        </w:rPr>
        <w:t>コ</w:t>
      </w:r>
      <w:r>
        <w:rPr>
          <w:rFonts w:hint="eastAsia"/>
          <w:sz w:val="18"/>
          <w:szCs w:val="18"/>
        </w:rPr>
        <w:t>ンビ。</w:t>
      </w:r>
      <w:r w:rsidRPr="009D49A2">
        <w:rPr>
          <w:sz w:val="18"/>
          <w:szCs w:val="18"/>
        </w:rPr>
        <w:t>ケン</w:t>
      </w:r>
      <w:r w:rsidR="00615273" w:rsidRPr="009D49A2">
        <w:rPr>
          <w:sz w:val="18"/>
          <w:szCs w:val="18"/>
        </w:rPr>
        <w:t>は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おおさか</w:t>
            </w:r>
          </w:rt>
          <w:rubyBase>
            <w:r w:rsidR="00615273">
              <w:rPr>
                <w:sz w:val="18"/>
                <w:szCs w:val="18"/>
              </w:rPr>
              <w:t>大阪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う</w:t>
            </w:r>
          </w:rt>
          <w:rubyBase>
            <w:r w:rsidR="00615273">
              <w:rPr>
                <w:sz w:val="18"/>
                <w:szCs w:val="18"/>
              </w:rPr>
              <w:t>生</w:t>
            </w:r>
          </w:rubyBase>
        </w:ruby>
      </w:r>
      <w:r w:rsidRPr="009D49A2">
        <w:rPr>
          <w:sz w:val="18"/>
          <w:szCs w:val="18"/>
        </w:rPr>
        <w:t>まれ、パントマイム</w:t>
      </w:r>
      <w:r w:rsidR="00615273" w:rsidRPr="009D49A2">
        <w:rPr>
          <w:sz w:val="18"/>
          <w:szCs w:val="18"/>
        </w:rPr>
        <w:t>や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はりがね</w:t>
            </w:r>
          </w:rt>
          <w:rubyBase>
            <w:r w:rsidR="00615273">
              <w:rPr>
                <w:sz w:val="18"/>
                <w:szCs w:val="18"/>
              </w:rPr>
              <w:t>針金</w:t>
            </w:r>
          </w:rubyBase>
        </w:ruby>
      </w:r>
      <w:r w:rsidRPr="009D49A2">
        <w:rPr>
          <w:sz w:val="18"/>
          <w:szCs w:val="18"/>
        </w:rPr>
        <w:t>やテルミンをあやつる。パントマイムダンサーとしてヨーロッパの</w:t>
      </w:r>
      <w:r w:rsidR="00A328A0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A328A0" w:rsidRPr="00A328A0">
              <w:rPr>
                <w:rFonts w:ascii="游明朝" w:eastAsia="游明朝" w:hAnsi="游明朝"/>
                <w:sz w:val="10"/>
                <w:szCs w:val="18"/>
              </w:rPr>
              <w:t>げきじょう</w:t>
            </w:r>
          </w:rt>
          <w:rubyBase>
            <w:r w:rsidR="00A328A0">
              <w:rPr>
                <w:sz w:val="18"/>
                <w:szCs w:val="18"/>
              </w:rPr>
              <w:t>劇場</w:t>
            </w:r>
          </w:rubyBase>
        </w:ruby>
      </w:r>
      <w:r w:rsidRPr="009D49A2">
        <w:rPr>
          <w:sz w:val="18"/>
          <w:szCs w:val="18"/>
        </w:rPr>
        <w:t>をまわる。マコと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であ</w:t>
            </w:r>
          </w:rt>
          <w:rubyBase>
            <w:r w:rsidR="00615273">
              <w:rPr>
                <w:sz w:val="18"/>
                <w:szCs w:val="18"/>
              </w:rPr>
              <w:t>出会</w:t>
            </w:r>
          </w:rubyBase>
        </w:ruby>
      </w:r>
      <w:r w:rsidRPr="009D49A2">
        <w:rPr>
          <w:sz w:val="18"/>
          <w:szCs w:val="18"/>
        </w:rPr>
        <w:t>い、ぞっこんになり、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げいにん</w:t>
            </w:r>
          </w:rt>
          <w:rubyBase>
            <w:r w:rsidR="00615273">
              <w:rPr>
                <w:sz w:val="18"/>
                <w:szCs w:val="18"/>
              </w:rPr>
              <w:t>芸人</w:t>
            </w:r>
          </w:rubyBase>
        </w:ruby>
      </w:r>
      <w:r w:rsidRPr="009D49A2">
        <w:rPr>
          <w:sz w:val="18"/>
          <w:szCs w:val="18"/>
        </w:rPr>
        <w:t xml:space="preserve"> に。マコは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こうべ</w:t>
            </w:r>
          </w:rt>
          <w:rubyBase>
            <w:r w:rsidR="00615273">
              <w:rPr>
                <w:sz w:val="18"/>
                <w:szCs w:val="18"/>
              </w:rPr>
              <w:t>神戸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う</w:t>
            </w:r>
          </w:rt>
          <w:rubyBase>
            <w:r w:rsidR="00615273">
              <w:rPr>
                <w:sz w:val="18"/>
                <w:szCs w:val="18"/>
              </w:rPr>
              <w:t>生</w:t>
            </w:r>
          </w:rubyBase>
        </w:ruby>
      </w:r>
      <w:r w:rsidRPr="009D49A2">
        <w:rPr>
          <w:sz w:val="18"/>
          <w:szCs w:val="18"/>
        </w:rPr>
        <w:t>まれ、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とっとり</w:t>
            </w:r>
          </w:rt>
          <w:rubyBase>
            <w:r w:rsidR="00615273">
              <w:rPr>
                <w:sz w:val="18"/>
                <w:szCs w:val="18"/>
              </w:rPr>
              <w:t>鳥取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だいがくい</w:t>
            </w:r>
          </w:rt>
          <w:rubyBase>
            <w:r w:rsidR="00615273">
              <w:rPr>
                <w:sz w:val="18"/>
                <w:szCs w:val="18"/>
              </w:rPr>
              <w:t>大学医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がくぶ</w:t>
            </w:r>
          </w:rt>
          <w:rubyBase>
            <w:r w:rsidR="00615273">
              <w:rPr>
                <w:sz w:val="18"/>
                <w:szCs w:val="18"/>
              </w:rPr>
              <w:t>学部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せいめいか</w:t>
            </w:r>
          </w:rt>
          <w:rubyBase>
            <w:r w:rsidR="00615273">
              <w:rPr>
                <w:sz w:val="18"/>
                <w:szCs w:val="18"/>
              </w:rPr>
              <w:t>生命科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がっか</w:t>
            </w:r>
          </w:rt>
          <w:rubyBase>
            <w:r w:rsidR="00615273">
              <w:rPr>
                <w:sz w:val="18"/>
                <w:szCs w:val="18"/>
              </w:rPr>
              <w:t>学科</w:t>
            </w:r>
          </w:rubyBase>
        </w:ruby>
      </w:r>
      <w:r w:rsidRPr="009D49A2">
        <w:rPr>
          <w:sz w:val="18"/>
          <w:szCs w:val="18"/>
        </w:rPr>
        <w:t>を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ちゅうたい</w:t>
            </w:r>
          </w:rt>
          <w:rubyBase>
            <w:r w:rsidR="00615273">
              <w:rPr>
                <w:sz w:val="18"/>
                <w:szCs w:val="18"/>
              </w:rPr>
              <w:t>中退</w:t>
            </w:r>
          </w:rubyBase>
        </w:ruby>
      </w:r>
      <w:r w:rsidR="00615273" w:rsidRPr="009D49A2">
        <w:rPr>
          <w:sz w:val="18"/>
          <w:szCs w:val="18"/>
        </w:rPr>
        <w:t>し、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とうざいや</w:t>
            </w:r>
          </w:rt>
          <w:rubyBase>
            <w:r w:rsidR="00615273">
              <w:rPr>
                <w:sz w:val="18"/>
                <w:szCs w:val="18"/>
              </w:rPr>
              <w:t>東西屋</w:t>
            </w:r>
          </w:rubyBase>
        </w:ruby>
      </w:r>
      <w:r w:rsidR="00615273" w:rsidRPr="009D49A2">
        <w:rPr>
          <w:sz w:val="18"/>
          <w:szCs w:val="18"/>
        </w:rPr>
        <w:t>ち</w:t>
      </w:r>
      <w:r w:rsidRPr="009D49A2">
        <w:rPr>
          <w:sz w:val="18"/>
          <w:szCs w:val="18"/>
        </w:rPr>
        <w:t>んどん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つうしんしゃ</w:t>
            </w:r>
          </w:rt>
          <w:rubyBase>
            <w:r w:rsidR="00615273">
              <w:rPr>
                <w:sz w:val="18"/>
                <w:szCs w:val="18"/>
              </w:rPr>
              <w:t>通信社</w:t>
            </w:r>
          </w:rubyBase>
        </w:ruby>
      </w:r>
      <w:r w:rsidR="00615273" w:rsidRPr="009D49A2">
        <w:rPr>
          <w:sz w:val="18"/>
          <w:szCs w:val="18"/>
        </w:rPr>
        <w:t>に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にゅうもん</w:t>
            </w:r>
          </w:rt>
          <w:rubyBase>
            <w:r w:rsidR="00615273">
              <w:rPr>
                <w:sz w:val="18"/>
                <w:szCs w:val="18"/>
              </w:rPr>
              <w:t>入門</w:t>
            </w:r>
          </w:rubyBase>
        </w:ruby>
      </w:r>
      <w:r w:rsidRPr="009D49A2">
        <w:rPr>
          <w:sz w:val="18"/>
          <w:szCs w:val="18"/>
        </w:rPr>
        <w:t>。アコーディオン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なが</w:t>
            </w:r>
          </w:rt>
          <w:rubyBase>
            <w:r w:rsidR="00615273">
              <w:rPr>
                <w:sz w:val="18"/>
                <w:szCs w:val="18"/>
              </w:rPr>
              <w:t>流</w:t>
            </w:r>
          </w:rubyBase>
        </w:ruby>
      </w:r>
      <w:r w:rsidRPr="009D49A2">
        <w:rPr>
          <w:sz w:val="18"/>
          <w:szCs w:val="18"/>
        </w:rPr>
        <w:t>しを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へ</w:t>
            </w:r>
          </w:rt>
          <w:rubyBase>
            <w:r w:rsidR="00615273">
              <w:rPr>
                <w:sz w:val="18"/>
                <w:szCs w:val="18"/>
              </w:rPr>
              <w:t>経</w:t>
            </w:r>
          </w:rubyBase>
        </w:ruby>
      </w:r>
      <w:r w:rsidRPr="009D49A2">
        <w:rPr>
          <w:sz w:val="18"/>
          <w:szCs w:val="18"/>
        </w:rPr>
        <w:t>て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げいにん</w:t>
            </w:r>
          </w:rt>
          <w:rubyBase>
            <w:r w:rsidR="00615273">
              <w:rPr>
                <w:sz w:val="18"/>
                <w:szCs w:val="18"/>
              </w:rPr>
              <w:t>芸人</w:t>
            </w:r>
          </w:rubyBase>
        </w:ruby>
      </w:r>
      <w:r w:rsidRPr="009D49A2">
        <w:rPr>
          <w:sz w:val="18"/>
          <w:szCs w:val="18"/>
        </w:rPr>
        <w:t>に。 ２０１１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ねん</w:t>
            </w:r>
          </w:rt>
          <w:rubyBase>
            <w:r w:rsidR="00615273">
              <w:rPr>
                <w:sz w:val="18"/>
                <w:szCs w:val="18"/>
              </w:rPr>
              <w:t>年</w:t>
            </w:r>
          </w:rubyBase>
        </w:ruby>
      </w:r>
      <w:r w:rsidR="00615273" w:rsidRPr="009D49A2">
        <w:rPr>
          <w:sz w:val="18"/>
          <w:szCs w:val="18"/>
        </w:rPr>
        <w:t>の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ふくしま</w:t>
            </w:r>
          </w:rt>
          <w:rubyBase>
            <w:r w:rsidR="00615273">
              <w:rPr>
                <w:sz w:val="18"/>
                <w:szCs w:val="18"/>
              </w:rPr>
              <w:t>福島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だいいち</w:t>
            </w:r>
          </w:rt>
          <w:rubyBase>
            <w:r w:rsidR="00615273">
              <w:rPr>
                <w:sz w:val="18"/>
                <w:szCs w:val="18"/>
              </w:rPr>
              <w:t>第一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げんぱつ</w:t>
            </w:r>
          </w:rt>
          <w:rubyBase>
            <w:r w:rsidR="00615273">
              <w:rPr>
                <w:sz w:val="18"/>
                <w:szCs w:val="18"/>
              </w:rPr>
              <w:t>原発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じこ</w:t>
            </w:r>
          </w:rt>
          <w:rubyBase>
            <w:r w:rsidR="00615273">
              <w:rPr>
                <w:sz w:val="18"/>
                <w:szCs w:val="18"/>
              </w:rPr>
              <w:t>事故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いこう</w:t>
            </w:r>
          </w:rt>
          <w:rubyBase>
            <w:r w:rsidR="00615273">
              <w:rPr>
                <w:sz w:val="18"/>
                <w:szCs w:val="18"/>
              </w:rPr>
              <w:t>以降</w:t>
            </w:r>
          </w:rubyBase>
        </w:ruby>
      </w:r>
      <w:r w:rsidRPr="009D49A2">
        <w:rPr>
          <w:sz w:val="18"/>
          <w:szCs w:val="18"/>
        </w:rPr>
        <w:t>、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とうでん</w:t>
            </w:r>
          </w:rt>
          <w:rubyBase>
            <w:r w:rsidR="00615273">
              <w:rPr>
                <w:sz w:val="18"/>
                <w:szCs w:val="18"/>
              </w:rPr>
              <w:t>東電</w:t>
            </w:r>
          </w:rubyBase>
        </w:ruby>
      </w:r>
      <w:r w:rsidR="00615273" w:rsidRPr="009D49A2">
        <w:rPr>
          <w:sz w:val="18"/>
          <w:szCs w:val="18"/>
        </w:rPr>
        <w:t>や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せいふ</w:t>
            </w:r>
          </w:rt>
          <w:rubyBase>
            <w:r w:rsidR="00615273">
              <w:rPr>
                <w:sz w:val="18"/>
                <w:szCs w:val="18"/>
              </w:rPr>
              <w:t>政府</w:t>
            </w:r>
          </w:rubyBase>
        </w:ruby>
      </w:r>
      <w:r w:rsidR="00615273" w:rsidRPr="009D49A2">
        <w:rPr>
          <w:sz w:val="18"/>
          <w:szCs w:val="18"/>
        </w:rPr>
        <w:t>の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きしゃ</w:t>
            </w:r>
          </w:rt>
          <w:rubyBase>
            <w:r w:rsidR="00615273">
              <w:rPr>
                <w:sz w:val="18"/>
                <w:szCs w:val="18"/>
              </w:rPr>
              <w:t>記者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かいけん</w:t>
            </w:r>
          </w:rt>
          <w:rubyBase>
            <w:r w:rsidR="00615273">
              <w:rPr>
                <w:sz w:val="18"/>
                <w:szCs w:val="18"/>
              </w:rPr>
              <w:t>会見</w:t>
            </w:r>
          </w:rubyBase>
        </w:ruby>
      </w:r>
      <w:r w:rsidRPr="009D49A2">
        <w:rPr>
          <w:sz w:val="18"/>
          <w:szCs w:val="18"/>
        </w:rPr>
        <w:t>に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かよ</w:t>
            </w:r>
          </w:rt>
          <w:rubyBase>
            <w:r w:rsidR="00615273">
              <w:rPr>
                <w:sz w:val="18"/>
                <w:szCs w:val="18"/>
              </w:rPr>
              <w:t>通</w:t>
            </w:r>
          </w:rubyBase>
        </w:ruby>
      </w:r>
      <w:r w:rsidRPr="009D49A2">
        <w:rPr>
          <w:sz w:val="18"/>
          <w:szCs w:val="18"/>
        </w:rPr>
        <w:t>いつめ、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ふくしま</w:t>
            </w:r>
          </w:rt>
          <w:rubyBase>
            <w:r w:rsidR="00615273">
              <w:rPr>
                <w:sz w:val="18"/>
                <w:szCs w:val="18"/>
              </w:rPr>
              <w:t>福島</w:t>
            </w:r>
          </w:rubyBase>
        </w:ruby>
      </w:r>
      <w:r w:rsidR="00615273" w:rsidRPr="009D49A2">
        <w:rPr>
          <w:sz w:val="18"/>
          <w:szCs w:val="18"/>
        </w:rPr>
        <w:t>などでの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しゅざい</w:t>
            </w:r>
          </w:rt>
          <w:rubyBase>
            <w:r w:rsidR="00615273">
              <w:rPr>
                <w:sz w:val="18"/>
                <w:szCs w:val="18"/>
              </w:rPr>
              <w:t>取材</w:t>
            </w:r>
          </w:rubyBase>
        </w:ruby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かつどう</w:t>
            </w:r>
          </w:rt>
          <w:rubyBase>
            <w:r w:rsidR="00615273">
              <w:rPr>
                <w:sz w:val="18"/>
                <w:szCs w:val="18"/>
              </w:rPr>
              <w:t>活動</w:t>
            </w:r>
          </w:rubyBase>
        </w:ruby>
      </w:r>
      <w:r w:rsidRPr="009D49A2">
        <w:rPr>
          <w:sz w:val="18"/>
          <w:szCs w:val="18"/>
        </w:rPr>
        <w:t>も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つづ</w:t>
            </w:r>
          </w:rt>
          <w:rubyBase>
            <w:r w:rsidR="00615273">
              <w:rPr>
                <w:sz w:val="18"/>
                <w:szCs w:val="18"/>
              </w:rPr>
              <w:t>続</w:t>
            </w:r>
          </w:rubyBase>
        </w:ruby>
      </w:r>
      <w:r w:rsidRPr="009D49A2">
        <w:rPr>
          <w:sz w:val="18"/>
          <w:szCs w:val="18"/>
        </w:rPr>
        <w:t>けている。</w:t>
      </w:r>
      <w:r w:rsidRPr="009D49A2">
        <w:rPr>
          <w:rFonts w:hint="eastAsia"/>
          <w:sz w:val="18"/>
          <w:szCs w:val="18"/>
        </w:rPr>
        <w:t>「マガジン９」でコラム「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だっ</w:t>
            </w:r>
          </w:rt>
          <w:rubyBase>
            <w:r w:rsidR="00615273">
              <w:rPr>
                <w:sz w:val="18"/>
                <w:szCs w:val="18"/>
              </w:rPr>
              <w:t>脱</w:t>
            </w:r>
          </w:rubyBase>
        </w:ruby>
      </w:r>
      <w:r w:rsidRPr="009D49A2">
        <w:rPr>
          <w:rFonts w:hint="eastAsia"/>
          <w:sz w:val="18"/>
          <w:szCs w:val="18"/>
        </w:rPr>
        <w:t>ってみる？」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れんさいちゅう</w:t>
            </w:r>
          </w:rt>
          <w:rubyBase>
            <w:r w:rsidR="00615273">
              <w:rPr>
                <w:sz w:val="18"/>
                <w:szCs w:val="18"/>
              </w:rPr>
              <w:t>連載中</w:t>
            </w:r>
          </w:rubyBase>
        </w:ruby>
      </w:r>
      <w:r w:rsidRPr="009D49A2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（</w:t>
      </w:r>
      <w:r w:rsidRPr="009D49A2">
        <w:rPr>
          <w:sz w:val="18"/>
          <w:szCs w:val="18"/>
        </w:rPr>
        <w:t>http://www.magazine9.jp/article/imamura/2133/</w:t>
      </w:r>
      <w:r>
        <w:rPr>
          <w:rFonts w:hint="eastAsia"/>
          <w:sz w:val="18"/>
          <w:szCs w:val="18"/>
        </w:rPr>
        <w:t>より</w:t>
      </w:r>
      <w:r w:rsidR="00615273">
        <w:rPr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615273" w:rsidRPr="00615273">
              <w:rPr>
                <w:rFonts w:ascii="游明朝" w:eastAsia="游明朝" w:hAnsi="游明朝"/>
                <w:sz w:val="10"/>
                <w:szCs w:val="18"/>
              </w:rPr>
              <w:t>ばっすい</w:t>
            </w:r>
          </w:rt>
          <w:rubyBase>
            <w:r w:rsidR="00615273">
              <w:rPr>
                <w:sz w:val="18"/>
                <w:szCs w:val="18"/>
              </w:rPr>
              <w:t>抜粋</w:t>
            </w:r>
          </w:rubyBase>
        </w:ruby>
      </w:r>
      <w:r>
        <w:rPr>
          <w:rFonts w:hint="eastAsia"/>
          <w:sz w:val="18"/>
          <w:szCs w:val="18"/>
        </w:rPr>
        <w:t>）</w:t>
      </w:r>
    </w:p>
    <w:p w:rsidR="00C77AB9" w:rsidRDefault="006627AE">
      <w:pPr>
        <w:widowControl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4713605</wp:posOffset>
            </wp:positionH>
            <wp:positionV relativeFrom="page">
              <wp:posOffset>9591675</wp:posOffset>
            </wp:positionV>
            <wp:extent cx="1631160" cy="57960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l_jirita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6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8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1162050</wp:posOffset>
                </wp:positionV>
                <wp:extent cx="3228975" cy="5810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597" w:rsidRPr="00A938E9" w:rsidRDefault="00FE3597" w:rsidP="00A938E9">
                            <w:pPr>
                              <w:jc w:val="center"/>
                              <w:rPr>
                                <w:rFonts w:ascii="ＤＦＧロマン雪NW9" w:eastAsia="ＤＦＧロマン雪NW9" w:hAnsi="ＤＦＧロマン雪NW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Ｇロマン雪NW9" w:eastAsia="ＤＦＧロマン雪NW9" w:hAnsi="ＤＦＧロマン雪NW9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E3597" w:rsidRPr="00A938E9">
                                    <w:rPr>
                                      <w:rFonts w:ascii="ＤＦＧロマン雪NW9" w:eastAsia="ＤＦＧロマン雪NW9" w:hAnsi="ＤＦＧロマン雪NW9"/>
                                      <w:sz w:val="14"/>
                                      <w:szCs w:val="4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Ｇロマン雪NW9" w:eastAsia="ＤＦＧロマン雪NW9" w:hAnsi="ＤＦＧロマン雪NW9"/>
                                      <w:sz w:val="40"/>
                                      <w:szCs w:val="4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A938E9">
                              <w:rPr>
                                <w:rFonts w:ascii="ＤＦＧロマン雪NW9" w:eastAsia="ＤＦＧロマン雪NW9" w:hAnsi="ＤＦＧロマン雪NW9" w:hint="eastAsia"/>
                                <w:sz w:val="40"/>
                                <w:szCs w:val="40"/>
                              </w:rPr>
                              <w:t>し</w:t>
                            </w:r>
                            <w:r>
                              <w:rPr>
                                <w:rFonts w:ascii="ＤＦＧロマン雪NW9" w:eastAsia="ＤＦＧロマン雪NW9" w:hAnsi="ＤＦＧロマン雪NW9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E3597" w:rsidRPr="00A938E9">
                                    <w:rPr>
                                      <w:rFonts w:ascii="ＤＦＧロマン雪NW9" w:eastAsia="ＤＦＧロマン雪NW9" w:hAnsi="ＤＦＧロマン雪NW9"/>
                                      <w:sz w:val="14"/>
                                      <w:szCs w:val="40"/>
                                    </w:rPr>
                                    <w:t>し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Ｇロマン雪NW9" w:eastAsia="ＤＦＧロマン雪NW9" w:hAnsi="ＤＦＧロマン雪NW9"/>
                                      <w:sz w:val="40"/>
                                      <w:szCs w:val="4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938E9">
                              <w:rPr>
                                <w:rFonts w:ascii="ＤＦＧロマン雪NW9" w:eastAsia="ＤＦＧロマン雪NW9" w:hAnsi="ＤＦＧロマン雪NW9" w:hint="eastAsia"/>
                                <w:sz w:val="40"/>
                                <w:szCs w:val="40"/>
                              </w:rPr>
                              <w:t>フォームは</w:t>
                            </w:r>
                            <w:r>
                              <w:rPr>
                                <w:rFonts w:ascii="ＤＦＧロマン雪NW9" w:eastAsia="ＤＦＧロマン雪NW9" w:hAnsi="ＤＦＧロマン雪NW9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E3597" w:rsidRPr="00A938E9">
                                    <w:rPr>
                                      <w:rFonts w:ascii="ＤＦＧロマン雪NW9" w:eastAsia="ＤＦＧロマン雪NW9" w:hAnsi="ＤＦＧロマン雪NW9"/>
                                      <w:sz w:val="14"/>
                                      <w:szCs w:val="4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FE3597">
                                    <w:rPr>
                                      <w:rFonts w:ascii="ＤＦＧロマン雪NW9" w:eastAsia="ＤＦＧロマン雪NW9" w:hAnsi="ＤＦＧロマン雪NW9"/>
                                      <w:sz w:val="40"/>
                                      <w:szCs w:val="40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938E9">
                              <w:rPr>
                                <w:rFonts w:ascii="ＤＦＧロマン雪NW9" w:eastAsia="ＤＦＧロマン雪NW9" w:hAnsi="ＤＦＧロマン雪NW9" w:hint="eastAsia"/>
                                <w:sz w:val="40"/>
                                <w:szCs w:val="40"/>
                              </w:rPr>
                              <w:t>へ</w:t>
                            </w:r>
                            <w:r>
                              <w:rPr>
                                <w:rFonts w:ascii="ＤＦＧロマン雪NW9" w:eastAsia="ＤＦＧロマン雪NW9" w:hAnsi="ＤＦＧロマン雪NW9" w:hint="eastAsia"/>
                                <w:sz w:val="40"/>
                                <w:szCs w:val="40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3" o:spid="_x0000_s1030" type="#_x0000_t202" style="position:absolute;margin-left:9pt;margin-top:91.5pt;width:254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" filled="f" stroked="f" strokeweight=".5pt">
                <v:textbox>
                  <w:txbxContent>
                    <w:p w:rsidR="00FE3597" w:rsidRPr="00A938E9" w:rsidRDefault="00FE3597" w:rsidP="00A938E9">
                      <w:pPr>
                        <w:jc w:val="center"/>
                        <w:rPr>
                          <w:rFonts w:ascii="ＤＦＧロマン雪NW9" w:eastAsia="ＤＦＧロマン雪NW9" w:hAnsi="ＤＦＧロマン雪NW9"/>
                          <w:sz w:val="40"/>
                          <w:szCs w:val="40"/>
                        </w:rPr>
                      </w:pPr>
                      <w:r>
                        <w:rPr>
                          <w:rFonts w:ascii="ＤＦＧロマン雪NW9" w:eastAsia="ＤＦＧロマン雪NW9" w:hAnsi="ＤＦＧロマン雪NW9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E3597" w:rsidRPr="00A938E9">
                              <w:rPr>
                                <w:rFonts w:ascii="ＤＦＧロマン雪NW9" w:eastAsia="ＤＦＧロマン雪NW9" w:hAnsi="ＤＦＧロマン雪NW9"/>
                                <w:sz w:val="14"/>
                                <w:szCs w:val="40"/>
                              </w:rPr>
                              <w:t>もう</w:t>
                            </w:r>
                          </w:rt>
                          <w:rubyBase>
                            <w:r w:rsidR="00FE3597">
                              <w:rPr>
                                <w:rFonts w:ascii="ＤＦＧロマン雪NW9" w:eastAsia="ＤＦＧロマン雪NW9" w:hAnsi="ＤＦＧロマン雪NW9"/>
                                <w:sz w:val="40"/>
                                <w:szCs w:val="40"/>
                              </w:rPr>
                              <w:t>申</w:t>
                            </w:r>
                          </w:rubyBase>
                        </w:ruby>
                      </w:r>
                      <w:r w:rsidRPr="00A938E9">
                        <w:rPr>
                          <w:rFonts w:ascii="ＤＦＧロマン雪NW9" w:eastAsia="ＤＦＧロマン雪NW9" w:hAnsi="ＤＦＧロマン雪NW9" w:hint="eastAsia"/>
                          <w:sz w:val="40"/>
                          <w:szCs w:val="40"/>
                        </w:rPr>
                        <w:t>し</w:t>
                      </w:r>
                      <w:r>
                        <w:rPr>
                          <w:rFonts w:ascii="ＤＦＧロマン雪NW9" w:eastAsia="ＤＦＧロマン雪NW9" w:hAnsi="ＤＦＧロマン雪NW9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E3597" w:rsidRPr="00A938E9">
                              <w:rPr>
                                <w:rFonts w:ascii="ＤＦＧロマン雪NW9" w:eastAsia="ＤＦＧロマン雪NW9" w:hAnsi="ＤＦＧロマン雪NW9"/>
                                <w:sz w:val="14"/>
                                <w:szCs w:val="40"/>
                              </w:rPr>
                              <w:t>し</w:t>
                            </w:r>
                          </w:rt>
                          <w:rubyBase>
                            <w:r w:rsidR="00FE3597">
                              <w:rPr>
                                <w:rFonts w:ascii="ＤＦＧロマン雪NW9" w:eastAsia="ＤＦＧロマン雪NW9" w:hAnsi="ＤＦＧロマン雪NW9"/>
                                <w:sz w:val="40"/>
                                <w:szCs w:val="40"/>
                              </w:rPr>
                              <w:t>込</w:t>
                            </w:r>
                          </w:rubyBase>
                        </w:ruby>
                      </w:r>
                      <w:r w:rsidRPr="00A938E9">
                        <w:rPr>
                          <w:rFonts w:ascii="ＤＦＧロマン雪NW9" w:eastAsia="ＤＦＧロマン雪NW9" w:hAnsi="ＤＦＧロマン雪NW9" w:hint="eastAsia"/>
                          <w:sz w:val="40"/>
                          <w:szCs w:val="40"/>
                        </w:rPr>
                        <w:t>フォームは</w:t>
                      </w:r>
                      <w:r>
                        <w:rPr>
                          <w:rFonts w:ascii="ＤＦＧロマン雪NW9" w:eastAsia="ＤＦＧロマン雪NW9" w:hAnsi="ＤＦＧロマン雪NW9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E3597" w:rsidRPr="00A938E9">
                              <w:rPr>
                                <w:rFonts w:ascii="ＤＦＧロマン雪NW9" w:eastAsia="ＤＦＧロマン雪NW9" w:hAnsi="ＤＦＧロマン雪NW9"/>
                                <w:sz w:val="14"/>
                                <w:szCs w:val="40"/>
                              </w:rPr>
                              <w:t>うらめん</w:t>
                            </w:r>
                          </w:rt>
                          <w:rubyBase>
                            <w:r w:rsidR="00FE3597">
                              <w:rPr>
                                <w:rFonts w:ascii="ＤＦＧロマン雪NW9" w:eastAsia="ＤＦＧロマン雪NW9" w:hAnsi="ＤＦＧロマン雪NW9"/>
                                <w:sz w:val="40"/>
                                <w:szCs w:val="40"/>
                              </w:rPr>
                              <w:t>裏面</w:t>
                            </w:r>
                          </w:rubyBase>
                        </w:ruby>
                      </w:r>
                      <w:r w:rsidRPr="00A938E9">
                        <w:rPr>
                          <w:rFonts w:ascii="ＤＦＧロマン雪NW9" w:eastAsia="ＤＦＧロマン雪NW9" w:hAnsi="ＤＦＧロマン雪NW9" w:hint="eastAsia"/>
                          <w:sz w:val="40"/>
                          <w:szCs w:val="40"/>
                        </w:rPr>
                        <w:t>へ</w:t>
                      </w:r>
                      <w:r>
                        <w:rPr>
                          <w:rFonts w:ascii="ＤＦＧロマン雪NW9" w:eastAsia="ＤＦＧロマン雪NW9" w:hAnsi="ＤＦＧロマン雪NW9" w:hint="eastAsia"/>
                          <w:sz w:val="40"/>
                          <w:szCs w:val="40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910">
        <w:rPr>
          <w:noProof/>
        </w:rPr>
        <w:pict>
          <v:shape id="_x0000_s1026" type="#_x0000_t75" alt="STEPロゴカラー" style="position:absolute;margin-left:280.05pt;margin-top:91.85pt;width:88.2pt;height:46.15pt;z-index:251674624;mso-wrap-edited:f;mso-width-percent:0;mso-height-percent:0;mso-position-horizontal-relative:text;mso-position-vertical-relative:text;mso-width-percent:0;mso-height-percent:0">
            <v:imagedata r:id="rId9" o:title="STEPロゴカラー"/>
          </v:shape>
        </w:pict>
      </w:r>
      <w:r w:rsidR="00C77A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5A5E9" wp14:editId="7D8AC404">
                <wp:simplePos x="0" y="0"/>
                <wp:positionH relativeFrom="margin">
                  <wp:posOffset>-152400</wp:posOffset>
                </wp:positionH>
                <wp:positionV relativeFrom="paragraph">
                  <wp:posOffset>57150</wp:posOffset>
                </wp:positionV>
                <wp:extent cx="64389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A0FFC5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4.5pt" to="4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77A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171450</wp:posOffset>
                </wp:positionV>
                <wp:extent cx="6524625" cy="9334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933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3597" w:rsidRPr="00A63366" w:rsidRDefault="00FE3597" w:rsidP="00615273">
                            <w:pPr>
                              <w:spacing w:line="520" w:lineRule="exac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NPO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STEP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えどがわ・</w:t>
                            </w:r>
                            <w:r w:rsidR="00A63366" w:rsidRPr="00A63366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CIL</w:t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たましい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魂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FE3597" w:rsidRPr="00A63366">
                                    <w:rPr>
                                      <w:rFonts w:ascii="游明朝" w:eastAsia="游明朝" w:hAnsi="游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りゃく</w:t>
                                  </w:r>
                                </w:rt>
                                <w:rubyBase>
                                  <w:r w:rsidR="00FE3597" w:rsidRPr="00A6336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略</w:t>
                                  </w:r>
                                </w:rubyBase>
                              </w:ruby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して</w:t>
                            </w:r>
                            <w:r w:rsidR="00A63366" w:rsidRPr="00A63366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じりたま！</w:t>
                            </w:r>
                            <w:r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E3597" w:rsidRPr="00F37D66" w:rsidRDefault="00FE3597" w:rsidP="00F37D66">
                            <w:pPr>
                              <w:spacing w:line="400" w:lineRule="exact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み・お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わせ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NPO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センター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STEP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えどがわ（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F37D66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color w:val="FFFFFF" w:themeColor="background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いまむら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今村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つちや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  <w:szCs w:val="21"/>
                                    </w:rPr>
                                    <w:t>土屋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）</w:t>
                            </w:r>
                          </w:p>
                          <w:p w:rsidR="00FE3597" w:rsidRPr="00F37D66" w:rsidRDefault="00FE3597" w:rsidP="00F37D66">
                            <w:pPr>
                              <w:spacing w:line="4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F37D66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03-</w:t>
                            </w:r>
                            <w:r w:rsidRPr="00F37D66">
                              <w:rPr>
                                <w:color w:val="FFFFFF" w:themeColor="background1"/>
                              </w:rPr>
                              <w:t xml:space="preserve">3676-7422  </w:t>
                            </w:r>
                            <w:r>
                              <w:rPr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E3597" w:rsidRPr="006A22D8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10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E3597">
                                    <w:rPr>
                                      <w:color w:val="FFFFFF" w:themeColor="background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F37D66">
                              <w:rPr>
                                <w:color w:val="FFFFFF" w:themeColor="background1"/>
                              </w:rPr>
                              <w:t xml:space="preserve"> 03-3676-7425  </w:t>
                            </w:r>
                            <w:r w:rsidRPr="00F37D66">
                              <w:rPr>
                                <w:rFonts w:hint="eastAsia"/>
                                <w:color w:val="FFFFFF" w:themeColor="background1"/>
                              </w:rPr>
                              <w:t>メール event@step-edogawa.com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2" o:spid="_x0000_s1031" type="#_x0000_t202" style="position:absolute;margin-left:-14.25pt;margin-top:13.5pt;width:513.7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" fillcolor="#7030a0" stroked="f" strokeweight=".5pt">
                <v:textbox>
                  <w:txbxContent>
                    <w:p w:rsidR="00FE3597" w:rsidRPr="00A63366" w:rsidRDefault="00FE3597" w:rsidP="00615273">
                      <w:pPr>
                        <w:spacing w:line="520" w:lineRule="exac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きょうさい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共催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えぬぴーおー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NPO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ほうじん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法人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せんたー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センター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すてっぷ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STEP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えどがわ・</w:t>
                      </w:r>
                      <w:r w:rsidR="00A63366" w:rsidRPr="00A63366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CIL</w:t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たましい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魂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ja-JP"/>
                          </w:rubyPr>
                          <w:rt>
                            <w:r w:rsidR="00FE3597" w:rsidRPr="00A63366"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りゃく</w:t>
                            </w:r>
                          </w:rt>
                          <w:rubyBase>
                            <w:r w:rsidR="00FE3597" w:rsidRPr="00A6336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略</w:t>
                            </w:r>
                          </w:rubyBase>
                        </w:ruby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して</w:t>
                      </w:r>
                      <w:r w:rsidR="00A63366" w:rsidRPr="00A63366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じりたま！</w:t>
                      </w:r>
                      <w:r w:rsidRPr="00A6336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p w:rsidR="00FE3597" w:rsidRPr="00F37D66" w:rsidRDefault="00FE3597" w:rsidP="00F37D66">
                      <w:pPr>
                        <w:spacing w:line="400" w:lineRule="exact"/>
                        <w:rPr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し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み・お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い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わせ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さき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先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：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えぬぴーおー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NPO</w:t>
                            </w:r>
                          </w:rubyBase>
                        </w:ruby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ほうじん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センター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すてっぷ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STEP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えどがわ（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F37D66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たんとう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担当</w:t>
                            </w:r>
                          </w:rubyBase>
                        </w:ruby>
                      </w:r>
                      <w:r w:rsidRPr="00F37D66">
                        <w:rPr>
                          <w:color w:val="FFFFFF" w:themeColor="background1"/>
                          <w:szCs w:val="21"/>
                        </w:rPr>
                        <w:t>：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いまむら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今村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、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  <w:szCs w:val="21"/>
                              </w:rPr>
                              <w:t>つちや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  <w:szCs w:val="21"/>
                              </w:rPr>
                              <w:t>土屋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）</w:t>
                      </w:r>
                    </w:p>
                    <w:p w:rsidR="00FE3597" w:rsidRPr="00F37D66" w:rsidRDefault="00FE3597" w:rsidP="00F37D66">
                      <w:pPr>
                        <w:spacing w:line="40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F37D66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</w:rPr>
                              <w:t>電話</w:t>
                            </w:r>
                          </w:rubyBase>
                        </w:ruby>
                      </w:r>
                      <w:r w:rsidRPr="00F37D66">
                        <w:rPr>
                          <w:rFonts w:hint="eastAsia"/>
                          <w:color w:val="FFFFFF" w:themeColor="background1"/>
                        </w:rPr>
                        <w:t xml:space="preserve"> 03-</w:t>
                      </w:r>
                      <w:r w:rsidRPr="00F37D66">
                        <w:rPr>
                          <w:color w:val="FFFFFF" w:themeColor="background1"/>
                        </w:rPr>
                        <w:t xml:space="preserve">3676-7422  </w:t>
                      </w:r>
                      <w:r>
                        <w:rPr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E3597" w:rsidRPr="006A22D8">
                              <w:rPr>
                                <w:rFonts w:ascii="游明朝" w:eastAsia="游明朝" w:hAnsi="游明朝"/>
                                <w:color w:val="FFFFFF" w:themeColor="background1"/>
                                <w:sz w:val="10"/>
                              </w:rPr>
                              <w:t>ふぁっくす</w:t>
                            </w:r>
                          </w:rt>
                          <w:rubyBase>
                            <w:r w:rsidR="00FE3597">
                              <w:rPr>
                                <w:color w:val="FFFFFF" w:themeColor="background1"/>
                              </w:rPr>
                              <w:t>FAX</w:t>
                            </w:r>
                          </w:rubyBase>
                        </w:ruby>
                      </w:r>
                      <w:r w:rsidRPr="00F37D66">
                        <w:rPr>
                          <w:color w:val="FFFFFF" w:themeColor="background1"/>
                        </w:rPr>
                        <w:t xml:space="preserve"> 03-3676-7425  </w:t>
                      </w:r>
                      <w:r w:rsidRPr="00F37D66">
                        <w:rPr>
                          <w:rFonts w:hint="eastAsia"/>
                          <w:color w:val="FFFFFF" w:themeColor="background1"/>
                        </w:rPr>
                        <w:t>メール event@step-edogawa.com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AB9">
        <w:rPr>
          <w:sz w:val="18"/>
          <w:szCs w:val="18"/>
        </w:rPr>
        <w:br w:type="page"/>
      </w:r>
    </w:p>
    <w:p w:rsidR="00954C0C" w:rsidRPr="00AF197E" w:rsidRDefault="00954C0C" w:rsidP="00AF197E">
      <w:pPr>
        <w:jc w:val="center"/>
        <w:rPr>
          <w:rFonts w:ascii="ＤＦＧ太丸ゴシック体N" w:eastAsia="ＤＦＧ太丸ゴシック体N" w:hAnsi="ＤＦＧ太丸ゴシック体N"/>
          <w:sz w:val="52"/>
          <w:szCs w:val="52"/>
        </w:rPr>
      </w:pPr>
      <w:r w:rsidRPr="00954C0C">
        <w:rPr>
          <w:rFonts w:ascii="ＤＦＧ太丸ゴシック体N" w:eastAsia="ＤＦＧ太丸ゴシック体N" w:hAnsi="ＤＦＧ太丸ゴシック体N" w:hint="eastAsia"/>
          <w:sz w:val="52"/>
          <w:szCs w:val="52"/>
        </w:rPr>
        <w:lastRenderedPageBreak/>
        <w:t>お</w:t>
      </w:r>
      <w:r w:rsidR="00AF197E">
        <w:rPr>
          <w:rFonts w:ascii="ＤＦＧ太丸ゴシック体N" w:eastAsia="ＤＦＧ太丸ゴシック体N" w:hAnsi="ＤＦＧ太丸ゴシック体N"/>
          <w:sz w:val="52"/>
          <w:szCs w:val="52"/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AF197E" w:rsidRPr="00AF197E">
              <w:rPr>
                <w:rFonts w:ascii="ＤＦＧ太丸ゴシック体N" w:eastAsia="ＤＦＧ太丸ゴシック体N" w:hAnsi="ＤＦＧ太丸ゴシック体N"/>
                <w:sz w:val="14"/>
                <w:szCs w:val="52"/>
              </w:rPr>
              <w:t>もう</w:t>
            </w:r>
          </w:rt>
          <w:rubyBase>
            <w:r w:rsidR="00AF197E">
              <w:rPr>
                <w:rFonts w:ascii="ＤＦＧ太丸ゴシック体N" w:eastAsia="ＤＦＧ太丸ゴシック体N" w:hAnsi="ＤＦＧ太丸ゴシック体N"/>
                <w:sz w:val="52"/>
                <w:szCs w:val="52"/>
              </w:rPr>
              <w:t>申</w:t>
            </w:r>
          </w:rubyBase>
        </w:ruby>
      </w:r>
      <w:r w:rsidRPr="00954C0C">
        <w:rPr>
          <w:rFonts w:ascii="ＤＦＧ太丸ゴシック体N" w:eastAsia="ＤＦＧ太丸ゴシック体N" w:hAnsi="ＤＦＧ太丸ゴシック体N" w:hint="eastAsia"/>
          <w:sz w:val="52"/>
          <w:szCs w:val="52"/>
        </w:rPr>
        <w:t>し</w:t>
      </w:r>
      <w:r w:rsidR="00AF197E">
        <w:rPr>
          <w:rFonts w:ascii="ＤＦＧ太丸ゴシック体N" w:eastAsia="ＤＦＧ太丸ゴシック体N" w:hAnsi="ＤＦＧ太丸ゴシック体N"/>
          <w:sz w:val="52"/>
          <w:szCs w:val="52"/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AF197E" w:rsidRPr="00AF197E">
              <w:rPr>
                <w:rFonts w:ascii="ＤＦＧ太丸ゴシック体N" w:eastAsia="ＤＦＧ太丸ゴシック体N" w:hAnsi="ＤＦＧ太丸ゴシック体N"/>
                <w:sz w:val="14"/>
                <w:szCs w:val="52"/>
              </w:rPr>
              <w:t>こ</w:t>
            </w:r>
          </w:rt>
          <w:rubyBase>
            <w:r w:rsidR="00AF197E">
              <w:rPr>
                <w:rFonts w:ascii="ＤＦＧ太丸ゴシック体N" w:eastAsia="ＤＦＧ太丸ゴシック体N" w:hAnsi="ＤＦＧ太丸ゴシック体N"/>
                <w:sz w:val="52"/>
                <w:szCs w:val="52"/>
              </w:rPr>
              <w:t>込</w:t>
            </w:r>
          </w:rubyBase>
        </w:ruby>
      </w:r>
      <w:r w:rsidRPr="00954C0C">
        <w:rPr>
          <w:rFonts w:ascii="ＤＦＧ太丸ゴシック体N" w:eastAsia="ＤＦＧ太丸ゴシック体N" w:hAnsi="ＤＦＧ太丸ゴシック体N" w:hint="eastAsia"/>
          <w:sz w:val="52"/>
          <w:szCs w:val="52"/>
        </w:rPr>
        <w:t>みフォーム</w:t>
      </w:r>
    </w:p>
    <w:tbl>
      <w:tblPr>
        <w:tblStyle w:val="ab"/>
        <w:tblW w:w="10349" w:type="dxa"/>
        <w:jc w:val="center"/>
        <w:tblLook w:val="04A0" w:firstRow="1" w:lastRow="0" w:firstColumn="1" w:lastColumn="0" w:noHBand="0" w:noVBand="1"/>
      </w:tblPr>
      <w:tblGrid>
        <w:gridCol w:w="1985"/>
        <w:gridCol w:w="8364"/>
      </w:tblGrid>
      <w:tr w:rsidR="00954C0C" w:rsidTr="00954C0C">
        <w:trPr>
          <w:jc w:val="center"/>
        </w:trPr>
        <w:tc>
          <w:tcPr>
            <w:tcW w:w="1985" w:type="dxa"/>
            <w:vAlign w:val="center"/>
          </w:tcPr>
          <w:p w:rsidR="00954C0C" w:rsidRPr="00AF197E" w:rsidRDefault="00AF197E" w:rsidP="00954C0C">
            <w:pPr>
              <w:jc w:val="center"/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</w:pP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しめい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64" w:type="dxa"/>
          </w:tcPr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</w:tc>
      </w:tr>
      <w:tr w:rsidR="00954C0C" w:rsidTr="00954C0C">
        <w:trPr>
          <w:jc w:val="center"/>
        </w:trPr>
        <w:tc>
          <w:tcPr>
            <w:tcW w:w="1985" w:type="dxa"/>
            <w:vAlign w:val="center"/>
          </w:tcPr>
          <w:p w:rsidR="00954C0C" w:rsidRPr="00AF197E" w:rsidRDefault="00AF197E" w:rsidP="00AF197E">
            <w:pPr>
              <w:jc w:val="center"/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</w:pP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かいじょしゃ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介助者</w:t>
                  </w:r>
                </w:rubyBase>
              </w:ruby>
            </w:r>
            <w:r w:rsidRPr="00AF197E">
              <w:rPr>
                <w:rFonts w:ascii="ＤＦＰ太丸ゴシック体N" w:eastAsia="ＤＦＰ太丸ゴシック体N" w:hAnsi="ＤＦＰ太丸ゴシック体N" w:hint="eastAsia"/>
                <w:sz w:val="24"/>
                <w:szCs w:val="24"/>
              </w:rPr>
              <w:t>の</w:t>
            </w: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うむ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8364" w:type="dxa"/>
          </w:tcPr>
          <w:p w:rsidR="00954C0C" w:rsidRPr="00954C0C" w:rsidRDefault="00AF197E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あ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当</w:t>
                  </w:r>
                </w:rubyBase>
              </w:ruby>
            </w:r>
            <w:r w:rsidR="00954C0C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てはまるものに〇をつけてください。</w:t>
            </w: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・いない</w:t>
            </w: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・いる・・・</w:t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54C0C" w:rsidRPr="00954C0C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にんずう</w:t>
                  </w:r>
                </w:rt>
                <w:rubyBase>
                  <w:r w:rsidR="00954C0C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人数</w:t>
                  </w:r>
                </w:rubyBase>
              </w:ruby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：　　　</w:t>
            </w:r>
            <w:r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　</w:t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</w:t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54C0C" w:rsidRPr="00954C0C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めい</w:t>
                  </w:r>
                </w:rt>
                <w:rubyBase>
                  <w:r w:rsidR="00954C0C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名</w:t>
                  </w:r>
                </w:rubyBase>
              </w:ruby>
            </w:r>
          </w:p>
        </w:tc>
      </w:tr>
      <w:tr w:rsidR="00954C0C" w:rsidTr="00954C0C">
        <w:trPr>
          <w:jc w:val="center"/>
        </w:trPr>
        <w:tc>
          <w:tcPr>
            <w:tcW w:w="1985" w:type="dxa"/>
            <w:vAlign w:val="center"/>
          </w:tcPr>
          <w:p w:rsidR="00954C0C" w:rsidRPr="00AF197E" w:rsidRDefault="00AF197E" w:rsidP="00AF197E">
            <w:pPr>
              <w:spacing w:line="480" w:lineRule="exact"/>
              <w:jc w:val="center"/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</w:pP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しょぞく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所属</w:t>
                  </w:r>
                </w:rubyBase>
              </w:ruby>
            </w:r>
            <w:r w:rsidRPr="00AF197E">
              <w:rPr>
                <w:rFonts w:ascii="ＤＦＰ太丸ゴシック体N" w:eastAsia="ＤＦＰ太丸ゴシック体N" w:hAnsi="ＤＦＰ太丸ゴシック体N" w:hint="eastAsia"/>
                <w:sz w:val="24"/>
                <w:szCs w:val="24"/>
              </w:rPr>
              <w:t>している</w:t>
            </w:r>
          </w:p>
          <w:p w:rsidR="00954C0C" w:rsidRPr="00AF197E" w:rsidRDefault="00AF197E" w:rsidP="00AF197E">
            <w:pPr>
              <w:spacing w:line="480" w:lineRule="exact"/>
              <w:jc w:val="center"/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</w:pP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だんたいめい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8364" w:type="dxa"/>
          </w:tcPr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</w:tc>
      </w:tr>
      <w:tr w:rsidR="00954C0C" w:rsidTr="00954C0C">
        <w:trPr>
          <w:jc w:val="center"/>
        </w:trPr>
        <w:tc>
          <w:tcPr>
            <w:tcW w:w="1985" w:type="dxa"/>
            <w:vAlign w:val="center"/>
          </w:tcPr>
          <w:p w:rsidR="00954C0C" w:rsidRPr="00AF197E" w:rsidRDefault="00AF197E" w:rsidP="00AF197E">
            <w:pPr>
              <w:spacing w:line="480" w:lineRule="exact"/>
              <w:jc w:val="center"/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</w:pP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くるま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AF197E">
              <w:rPr>
                <w:rFonts w:ascii="ＤＦＰ太丸ゴシック体N" w:eastAsia="ＤＦＰ太丸ゴシック体N" w:hAnsi="ＤＦＰ太丸ゴシック体N" w:hint="eastAsia"/>
                <w:sz w:val="24"/>
                <w:szCs w:val="24"/>
              </w:rPr>
              <w:t>いすの</w:t>
            </w: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ごりよう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ご利用</w:t>
                  </w:r>
                </w:rubyBase>
              </w:ruby>
            </w:r>
          </w:p>
        </w:tc>
        <w:tc>
          <w:tcPr>
            <w:tcW w:w="8364" w:type="dxa"/>
          </w:tcPr>
          <w:p w:rsidR="00954C0C" w:rsidRPr="00954C0C" w:rsidRDefault="00AF197E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あ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当</w:t>
                  </w:r>
                </w:rubyBase>
              </w:ruby>
            </w:r>
            <w:r w:rsidR="00954C0C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てはまるものに〇をつけてください。</w:t>
            </w: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くるま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車</w:t>
                  </w:r>
                </w:rubyBase>
              </w:ruby>
            </w:r>
            <w:r w:rsidR="00AF197E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いすに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の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乗</w:t>
                  </w:r>
                </w:rubyBase>
              </w:ruby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っていない</w:t>
            </w:r>
          </w:p>
          <w:p w:rsidR="00954C0C" w:rsidRPr="00954C0C" w:rsidRDefault="00954C0C" w:rsidP="00AF197E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くるま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車</w:t>
                  </w:r>
                </w:rubyBase>
              </w:ruby>
            </w:r>
            <w:r w:rsidR="00AF197E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いすに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の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乗</w:t>
                  </w:r>
                </w:rubyBase>
              </w:ruby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っている・・・　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でんどう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電動</w:t>
                  </w:r>
                </w:rubyBase>
              </w:ruby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</w:t>
            </w:r>
            <w:r w:rsidR="00AF197E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かんい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簡易</w:t>
                  </w:r>
                </w:rubyBase>
              </w:ruby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でんどう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電動</w:t>
                  </w:r>
                </w:rubyBase>
              </w:ruby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</w:t>
            </w:r>
            <w:r w:rsidR="00AF197E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しゅどう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手動</w:t>
                  </w:r>
                </w:rubyBase>
              </w:ruby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・　ストレ</w:t>
            </w:r>
            <w:r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ッチ</w:t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ャー</w:t>
            </w:r>
          </w:p>
        </w:tc>
      </w:tr>
      <w:tr w:rsidR="00954C0C" w:rsidTr="00954C0C">
        <w:trPr>
          <w:jc w:val="center"/>
        </w:trPr>
        <w:tc>
          <w:tcPr>
            <w:tcW w:w="1985" w:type="dxa"/>
            <w:vAlign w:val="center"/>
          </w:tcPr>
          <w:p w:rsidR="00954C0C" w:rsidRPr="00AF197E" w:rsidRDefault="00AF197E" w:rsidP="00AF197E">
            <w:pPr>
              <w:spacing w:line="480" w:lineRule="exact"/>
              <w:jc w:val="center"/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</w:pP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さんか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954C0C" w:rsidRPr="00AF197E">
              <w:rPr>
                <w:rFonts w:ascii="ＤＦＰ太丸ゴシック体N" w:eastAsia="ＤＦＰ太丸ゴシック体N" w:hAnsi="ＤＦＰ太丸ゴシック体N" w:hint="eastAsia"/>
                <w:sz w:val="24"/>
                <w:szCs w:val="24"/>
              </w:rPr>
              <w:t>にあたって</w:t>
            </w: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ひつよう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954C0C" w:rsidRPr="00AF197E">
              <w:rPr>
                <w:rFonts w:ascii="ＤＦＰ太丸ゴシック体N" w:eastAsia="ＤＦＰ太丸ゴシック体N" w:hAnsi="ＤＦＰ太丸ゴシック体N" w:hint="eastAsia"/>
                <w:sz w:val="24"/>
                <w:szCs w:val="24"/>
              </w:rPr>
              <w:t>な</w:t>
            </w:r>
            <w:r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はいりょ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配慮</w:t>
                  </w:r>
                </w:rubyBase>
              </w:ruby>
            </w:r>
          </w:p>
        </w:tc>
        <w:tc>
          <w:tcPr>
            <w:tcW w:w="8364" w:type="dxa"/>
          </w:tcPr>
          <w:p w:rsidR="00954C0C" w:rsidRPr="00954C0C" w:rsidRDefault="00AF197E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あ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当</w:t>
                  </w:r>
                </w:rubyBase>
              </w:ruby>
            </w:r>
            <w:r w:rsidR="00954C0C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てはまるものに〇をつけてください。</w:t>
            </w: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とく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特</w:t>
                  </w:r>
                </w:rubyBase>
              </w:ruby>
            </w:r>
            <w:r w:rsidR="00AF197E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になし</w:t>
            </w:r>
          </w:p>
          <w:p w:rsidR="00954C0C" w:rsidRPr="00954C0C" w:rsidRDefault="00AF197E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しゅわ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手話</w:t>
                  </w:r>
                </w:rubyBase>
              </w:ruby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つうやく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通訳</w:t>
                  </w:r>
                </w:rubyBase>
              </w:ruby>
            </w:r>
            <w:r w:rsidR="00954C0C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　　</w:t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ようやく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要約</w:t>
                  </w:r>
                </w:rubyBase>
              </w:ruby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ひっき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筆記</w:t>
                  </w:r>
                </w:rubyBase>
              </w:ruby>
            </w:r>
            <w:r w:rsidR="00954C0C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　　</w:t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</w:t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てんじ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点字</w:t>
                  </w:r>
                </w:rubyBase>
              </w:ruby>
            </w: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しりょう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資料</w:t>
                  </w:r>
                </w:rubyBase>
              </w:ruby>
            </w:r>
            <w:r w:rsidR="00954C0C"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　・テキストデータ</w:t>
            </w: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>・その</w:t>
            </w:r>
            <w:r w:rsidR="00AF197E"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た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他</w:t>
                  </w:r>
                </w:rubyBase>
              </w:ruby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（　　　　</w:t>
            </w:r>
            <w:r w:rsidR="0070005D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　</w:t>
            </w:r>
            <w:r w:rsidRPr="00954C0C">
              <w:rPr>
                <w:rFonts w:ascii="ＤＦＰ太丸ゴシック体N" w:eastAsia="ＤＦＰ太丸ゴシック体N" w:hAnsi="ＤＦＰ太丸ゴシック体N" w:hint="eastAsia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954C0C" w:rsidTr="00AF197E">
        <w:trPr>
          <w:trHeight w:val="1131"/>
          <w:jc w:val="center"/>
        </w:trPr>
        <w:tc>
          <w:tcPr>
            <w:tcW w:w="1985" w:type="dxa"/>
            <w:vMerge w:val="restart"/>
            <w:vAlign w:val="center"/>
          </w:tcPr>
          <w:p w:rsidR="00954C0C" w:rsidRPr="00AF197E" w:rsidRDefault="00954C0C" w:rsidP="00AF197E">
            <w:pPr>
              <w:jc w:val="center"/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</w:pPr>
            <w:r w:rsidRPr="00AF197E">
              <w:rPr>
                <w:rFonts w:ascii="ＤＦＰ太丸ゴシック体N" w:eastAsia="ＤＦＰ太丸ゴシック体N" w:hAnsi="ＤＦＰ太丸ゴシック体N" w:hint="eastAsia"/>
                <w:sz w:val="24"/>
                <w:szCs w:val="24"/>
              </w:rPr>
              <w:t>ご</w:t>
            </w:r>
            <w:r w:rsidR="00AF197E">
              <w:rPr>
                <w:rFonts w:ascii="ＤＦＰ太丸ゴシック体N" w:eastAsia="ＤＦＰ太丸ゴシック体N" w:hAnsi="ＤＦＰ太丸ゴシック体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2"/>
                      <w:szCs w:val="24"/>
                    </w:rPr>
                    <w:t>れんらくさき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8364" w:type="dxa"/>
          </w:tcPr>
          <w:p w:rsidR="00954C0C" w:rsidRDefault="00AF197E" w:rsidP="00AF197E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>
              <w:rPr>
                <w:rFonts w:ascii="ＤＦＰ太丸ゴシック体N" w:eastAsia="ＤＦＰ太丸ゴシック体N" w:hAnsi="ＤＦＰ太丸ゴシック体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F197E" w:rsidRPr="00AF197E">
                    <w:rPr>
                      <w:rFonts w:ascii="ＤＦＰ太丸ゴシック体N" w:eastAsia="ＤＦＰ太丸ゴシック体N" w:hAnsi="ＤＦＰ太丸ゴシック体N"/>
                      <w:sz w:val="10"/>
                      <w:szCs w:val="21"/>
                    </w:rPr>
                    <w:t>でんわ</w:t>
                  </w:r>
                </w:rt>
                <w:rubyBase>
                  <w:r w:rsidR="00AF197E">
                    <w:rPr>
                      <w:rFonts w:ascii="ＤＦＰ太丸ゴシック体N" w:eastAsia="ＤＦＰ太丸ゴシック体N" w:hAnsi="ＤＦＰ太丸ゴシック体N"/>
                      <w:szCs w:val="21"/>
                    </w:rPr>
                    <w:t>電話</w:t>
                  </w:r>
                </w:rubyBase>
              </w:ruby>
            </w:r>
            <w:r w:rsidR="00E66466">
              <w:rPr>
                <w:rFonts w:ascii="ＤＦＰ太丸ゴシック体N" w:eastAsia="ＤＦＰ太丸ゴシック体N" w:hAnsi="ＤＦＰ太丸ゴシック体N" w:hint="eastAsia"/>
                <w:szCs w:val="21"/>
              </w:rPr>
              <w:t>：</w:t>
            </w:r>
          </w:p>
          <w:p w:rsidR="00AF197E" w:rsidRPr="00954C0C" w:rsidRDefault="00E66466" w:rsidP="00AF197E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>
              <w:rPr>
                <w:rFonts w:ascii="ＤＦＰ太丸ゴシック体N" w:eastAsia="ＤＦＰ太丸ゴシック体N" w:hAnsi="ＤＦＰ太丸ゴシック体N"/>
                <w:szCs w:val="21"/>
              </w:rPr>
              <w:t>FAX</w:t>
            </w:r>
            <w:r>
              <w:rPr>
                <w:rFonts w:ascii="ＤＦＰ太丸ゴシック体N" w:eastAsia="ＤＦＰ太丸ゴシック体N" w:hAnsi="ＤＦＰ太丸ゴシック体N" w:hint="eastAsia"/>
                <w:szCs w:val="21"/>
              </w:rPr>
              <w:t>：</w:t>
            </w:r>
          </w:p>
        </w:tc>
      </w:tr>
      <w:tr w:rsidR="00954C0C" w:rsidTr="00954C0C">
        <w:trPr>
          <w:trHeight w:val="900"/>
          <w:jc w:val="center"/>
        </w:trPr>
        <w:tc>
          <w:tcPr>
            <w:tcW w:w="1985" w:type="dxa"/>
            <w:vMerge/>
            <w:vAlign w:val="center"/>
          </w:tcPr>
          <w:p w:rsidR="00954C0C" w:rsidRPr="00954C0C" w:rsidRDefault="00954C0C" w:rsidP="00954C0C">
            <w:pPr>
              <w:jc w:val="center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</w:tc>
        <w:tc>
          <w:tcPr>
            <w:tcW w:w="8364" w:type="dxa"/>
          </w:tcPr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  <w:r w:rsidRPr="00954C0C">
              <w:rPr>
                <w:rFonts w:ascii="ＤＦＰ太丸ゴシック体N" w:eastAsia="ＤＦＰ太丸ゴシック体N" w:hAnsi="ＤＦＰ太丸ゴシック体N"/>
                <w:szCs w:val="21"/>
              </w:rPr>
              <w:t>メール：</w:t>
            </w:r>
          </w:p>
          <w:p w:rsidR="00954C0C" w:rsidRPr="00954C0C" w:rsidRDefault="00954C0C" w:rsidP="00954C0C">
            <w:pPr>
              <w:jc w:val="left"/>
              <w:rPr>
                <w:rFonts w:ascii="ＤＦＰ太丸ゴシック体N" w:eastAsia="ＤＦＰ太丸ゴシック体N" w:hAnsi="ＤＦＰ太丸ゴシック体N"/>
                <w:szCs w:val="21"/>
              </w:rPr>
            </w:pPr>
          </w:p>
        </w:tc>
      </w:tr>
    </w:tbl>
    <w:p w:rsidR="00954C0C" w:rsidRPr="00AF197E" w:rsidRDefault="00AF197E" w:rsidP="00AF197E">
      <w:pPr>
        <w:spacing w:line="680" w:lineRule="exact"/>
        <w:jc w:val="center"/>
        <w:rPr>
          <w:rFonts w:ascii="ＤＦＰ太丸ゴシック体N" w:eastAsia="ＤＦＰ太丸ゴシック体N" w:hAnsi="ＤＦＰ太丸ゴシック体N"/>
          <w:sz w:val="32"/>
          <w:szCs w:val="32"/>
        </w:rPr>
      </w:pPr>
      <w:r>
        <w:rPr>
          <w:rFonts w:ascii="ＤＦＰ太丸ゴシック体N" w:eastAsia="ＤＦＰ太丸ゴシック体N" w:hAnsi="ＤＦＰ太丸ゴシック体N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AF197E" w:rsidRPr="00AF197E">
              <w:rPr>
                <w:rFonts w:ascii="ＤＦＰ太丸ゴシック体N" w:eastAsia="ＤＦＰ太丸ゴシック体N" w:hAnsi="ＤＦＰ太丸ゴシック体N"/>
                <w:sz w:val="14"/>
                <w:szCs w:val="32"/>
              </w:rPr>
              <w:t>でんわ</w:t>
            </w:r>
          </w:rt>
          <w:rubyBase>
            <w:r w:rsidR="00AF197E">
              <w:rPr>
                <w:rFonts w:ascii="ＤＦＰ太丸ゴシック体N" w:eastAsia="ＤＦＰ太丸ゴシック体N" w:hAnsi="ＤＦＰ太丸ゴシック体N"/>
                <w:sz w:val="32"/>
                <w:szCs w:val="32"/>
              </w:rPr>
              <w:t>電話</w:t>
            </w:r>
          </w:rubyBase>
        </w:ruby>
      </w:r>
      <w:r w:rsidRPr="00AF197E">
        <w:rPr>
          <w:rFonts w:ascii="ＤＦＰ太丸ゴシック体N" w:eastAsia="ＤＦＰ太丸ゴシック体N" w:hAnsi="ＤＦＰ太丸ゴシック体N" w:hint="eastAsia"/>
          <w:sz w:val="32"/>
          <w:szCs w:val="32"/>
        </w:rPr>
        <w:t>：</w:t>
      </w:r>
      <w:r w:rsidRPr="00AF197E">
        <w:rPr>
          <w:rFonts w:ascii="ＤＦＰ太丸ゴシック体N" w:eastAsia="ＤＦＰ太丸ゴシック体N" w:hAnsi="ＤＦＰ太丸ゴシック体N" w:cs="Arial"/>
          <w:color w:val="222222"/>
          <w:sz w:val="32"/>
          <w:szCs w:val="32"/>
          <w:shd w:val="clear" w:color="auto" w:fill="FFFFFF"/>
        </w:rPr>
        <w:t>03-3676-7422</w:t>
      </w:r>
      <w:r w:rsidRPr="00AF197E">
        <w:rPr>
          <w:rFonts w:ascii="ＤＦＰ太丸ゴシック体N" w:eastAsia="ＤＦＰ太丸ゴシック体N" w:hAnsi="ＤＦＰ太丸ゴシック体N" w:hint="eastAsia"/>
          <w:sz w:val="32"/>
          <w:szCs w:val="32"/>
        </w:rPr>
        <w:t xml:space="preserve">　</w:t>
      </w:r>
      <w:r>
        <w:rPr>
          <w:rFonts w:ascii="ＤＦＰ太丸ゴシック体N" w:eastAsia="ＤＦＰ太丸ゴシック体N" w:hAnsi="ＤＦＰ太丸ゴシック体N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AF197E" w:rsidRPr="00AF197E">
              <w:rPr>
                <w:rFonts w:ascii="ＤＦＰ太丸ゴシック体N" w:eastAsia="ＤＦＰ太丸ゴシック体N" w:hAnsi="ＤＦＰ太丸ゴシック体N"/>
                <w:sz w:val="14"/>
                <w:szCs w:val="32"/>
              </w:rPr>
              <w:t>ふぁっくす</w:t>
            </w:r>
          </w:rt>
          <w:rubyBase>
            <w:r w:rsidR="00AF197E">
              <w:rPr>
                <w:rFonts w:ascii="ＤＦＰ太丸ゴシック体N" w:eastAsia="ＤＦＰ太丸ゴシック体N" w:hAnsi="ＤＦＰ太丸ゴシック体N"/>
                <w:sz w:val="32"/>
                <w:szCs w:val="32"/>
              </w:rPr>
              <w:t>FAX</w:t>
            </w:r>
          </w:rubyBase>
        </w:ruby>
      </w:r>
      <w:r w:rsidRPr="00AF197E">
        <w:rPr>
          <w:rFonts w:ascii="ＤＦＰ太丸ゴシック体N" w:eastAsia="ＤＦＰ太丸ゴシック体N" w:hAnsi="ＤＦＰ太丸ゴシック体N" w:hint="eastAsia"/>
          <w:sz w:val="32"/>
          <w:szCs w:val="32"/>
        </w:rPr>
        <w:t>：</w:t>
      </w:r>
      <w:r w:rsidRPr="00AF197E">
        <w:rPr>
          <w:rFonts w:ascii="ＤＦＰ太丸ゴシック体N" w:eastAsia="ＤＦＰ太丸ゴシック体N" w:hAnsi="ＤＦＰ太丸ゴシック体N" w:cs="Arial"/>
          <w:color w:val="222222"/>
          <w:sz w:val="32"/>
          <w:szCs w:val="32"/>
          <w:shd w:val="clear" w:color="auto" w:fill="FFFFFF"/>
        </w:rPr>
        <w:t>03-3676-7425</w:t>
      </w:r>
    </w:p>
    <w:p w:rsidR="00AF197E" w:rsidRPr="00AF197E" w:rsidRDefault="00AF197E" w:rsidP="00AF197E">
      <w:pPr>
        <w:spacing w:line="560" w:lineRule="exact"/>
        <w:jc w:val="center"/>
        <w:rPr>
          <w:rFonts w:ascii="ＤＦＰ太丸ゴシック体N" w:eastAsia="ＤＦＰ太丸ゴシック体N" w:hAnsi="ＤＦＰ太丸ゴシック体N"/>
          <w:sz w:val="32"/>
          <w:szCs w:val="32"/>
        </w:rPr>
      </w:pPr>
      <w:r w:rsidRPr="00AF197E">
        <w:rPr>
          <w:rFonts w:ascii="ＤＦＰ太丸ゴシック体N" w:eastAsia="ＤＦＰ太丸ゴシック体N" w:hAnsi="ＤＦＰ太丸ゴシック体N" w:hint="eastAsia"/>
          <w:sz w:val="32"/>
          <w:szCs w:val="32"/>
        </w:rPr>
        <w:t>メール：event@step-edogawa.com</w:t>
      </w:r>
    </w:p>
    <w:sectPr w:rsidR="00AF197E" w:rsidRPr="00AF197E" w:rsidSect="000539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10" w:rsidRDefault="00421910" w:rsidP="00C77AB9">
      <w:r>
        <w:separator/>
      </w:r>
    </w:p>
  </w:endnote>
  <w:endnote w:type="continuationSeparator" w:id="0">
    <w:p w:rsidR="00421910" w:rsidRDefault="00421910" w:rsidP="00C7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ロマン雪NW9">
    <w:altName w:val="游ゴシック"/>
    <w:panose1 w:val="040B09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ロマン雪NW9">
    <w:altName w:val="游ゴシック"/>
    <w:panose1 w:val="040B0900000000000000"/>
    <w:charset w:val="80"/>
    <w:family w:val="modern"/>
    <w:pitch w:val="variable"/>
    <w:sig w:usb0="80000283" w:usb1="2AC76CF8" w:usb2="00000010" w:usb3="00000000" w:csb0="00020001" w:csb1="00000000"/>
  </w:font>
  <w:font w:name="ＤＦＧ太丸ゴシック体N">
    <w:altName w:val="游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ＤＦＰ太丸ゴシック体N">
    <w:altName w:val="游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10" w:rsidRDefault="00421910" w:rsidP="00C77AB9">
      <w:r>
        <w:separator/>
      </w:r>
    </w:p>
  </w:footnote>
  <w:footnote w:type="continuationSeparator" w:id="0">
    <w:p w:rsidR="00421910" w:rsidRDefault="00421910" w:rsidP="00C7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412"/>
    <w:multiLevelType w:val="hybridMultilevel"/>
    <w:tmpl w:val="2E7EEBDE"/>
    <w:lvl w:ilvl="0" w:tplc="BAAAA3AA">
      <w:numFmt w:val="bullet"/>
      <w:lvlText w:val="-"/>
      <w:lvlJc w:val="left"/>
      <w:pPr>
        <w:ind w:left="19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1" w15:restartNumberingAfterBreak="0">
    <w:nsid w:val="1D6A26D0"/>
    <w:multiLevelType w:val="hybridMultilevel"/>
    <w:tmpl w:val="B4C0A37E"/>
    <w:lvl w:ilvl="0" w:tplc="5F8CE4BC">
      <w:numFmt w:val="bullet"/>
      <w:lvlText w:val="-"/>
      <w:lvlJc w:val="left"/>
      <w:pPr>
        <w:ind w:left="19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" w15:restartNumberingAfterBreak="0">
    <w:nsid w:val="2D235957"/>
    <w:multiLevelType w:val="hybridMultilevel"/>
    <w:tmpl w:val="F7AE5A6C"/>
    <w:lvl w:ilvl="0" w:tplc="293EB9C2">
      <w:numFmt w:val="bullet"/>
      <w:lvlText w:val="-"/>
      <w:lvlJc w:val="left"/>
      <w:pPr>
        <w:ind w:left="19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8F"/>
    <w:rsid w:val="00021931"/>
    <w:rsid w:val="0005398F"/>
    <w:rsid w:val="00104089"/>
    <w:rsid w:val="00132480"/>
    <w:rsid w:val="001440DF"/>
    <w:rsid w:val="00151125"/>
    <w:rsid w:val="002C14AE"/>
    <w:rsid w:val="003A61FC"/>
    <w:rsid w:val="00421910"/>
    <w:rsid w:val="004A3A68"/>
    <w:rsid w:val="004C1FF2"/>
    <w:rsid w:val="00542EB8"/>
    <w:rsid w:val="00565C6B"/>
    <w:rsid w:val="00615273"/>
    <w:rsid w:val="006627AE"/>
    <w:rsid w:val="006A22D8"/>
    <w:rsid w:val="006C2F2E"/>
    <w:rsid w:val="0070005D"/>
    <w:rsid w:val="00783A87"/>
    <w:rsid w:val="008735AB"/>
    <w:rsid w:val="00954C0C"/>
    <w:rsid w:val="00963045"/>
    <w:rsid w:val="009B0E90"/>
    <w:rsid w:val="009D49A2"/>
    <w:rsid w:val="009D55A2"/>
    <w:rsid w:val="00A328A0"/>
    <w:rsid w:val="00A63366"/>
    <w:rsid w:val="00A938E9"/>
    <w:rsid w:val="00AF197E"/>
    <w:rsid w:val="00AF2047"/>
    <w:rsid w:val="00B32165"/>
    <w:rsid w:val="00C5745A"/>
    <w:rsid w:val="00C77AB9"/>
    <w:rsid w:val="00CF05E0"/>
    <w:rsid w:val="00D03B61"/>
    <w:rsid w:val="00E535C3"/>
    <w:rsid w:val="00E66466"/>
    <w:rsid w:val="00EA5804"/>
    <w:rsid w:val="00EE69DA"/>
    <w:rsid w:val="00F37D66"/>
    <w:rsid w:val="00F57B1C"/>
    <w:rsid w:val="00FC65A6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4855314"/>
  <w15:chartTrackingRefBased/>
  <w15:docId w15:val="{FCAF0E92-DAE4-437A-85AA-BC0BF079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3A87"/>
  </w:style>
  <w:style w:type="character" w:customStyle="1" w:styleId="a4">
    <w:name w:val="日付 (文字)"/>
    <w:basedOn w:val="a0"/>
    <w:link w:val="a3"/>
    <w:uiPriority w:val="99"/>
    <w:semiHidden/>
    <w:rsid w:val="00783A87"/>
  </w:style>
  <w:style w:type="character" w:styleId="a5">
    <w:name w:val="Hyperlink"/>
    <w:basedOn w:val="a0"/>
    <w:uiPriority w:val="99"/>
    <w:unhideWhenUsed/>
    <w:rsid w:val="009D49A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5112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77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7AB9"/>
  </w:style>
  <w:style w:type="paragraph" w:styleId="a9">
    <w:name w:val="footer"/>
    <w:basedOn w:val="a"/>
    <w:link w:val="aa"/>
    <w:uiPriority w:val="99"/>
    <w:unhideWhenUsed/>
    <w:rsid w:val="00C77A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7AB9"/>
  </w:style>
  <w:style w:type="table" w:styleId="ab">
    <w:name w:val="Table Grid"/>
    <w:basedOn w:val="a1"/>
    <w:uiPriority w:val="39"/>
    <w:rsid w:val="0095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3</cp:revision>
  <dcterms:created xsi:type="dcterms:W3CDTF">2019-06-05T14:57:00Z</dcterms:created>
  <dcterms:modified xsi:type="dcterms:W3CDTF">2019-06-06T06:23:00Z</dcterms:modified>
</cp:coreProperties>
</file>